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355B" w14:textId="77777777" w:rsidR="00F95D73" w:rsidRPr="00EA30F4" w:rsidRDefault="00F95D73" w:rsidP="00F95D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ПРОГРАММА</w:t>
      </w:r>
    </w:p>
    <w:p w14:paraId="2FB8D607" w14:textId="77777777" w:rsidR="00F95D73" w:rsidRDefault="00F95D73" w:rsidP="00F95D73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30F4">
        <w:rPr>
          <w:rFonts w:ascii="Arial" w:eastAsia="Times New Roman" w:hAnsi="Arial" w:cs="Arial"/>
          <w:b/>
          <w:sz w:val="24"/>
          <w:szCs w:val="24"/>
        </w:rPr>
        <w:t xml:space="preserve">проведения </w:t>
      </w:r>
      <w:r>
        <w:rPr>
          <w:rFonts w:ascii="Arial" w:eastAsia="Times New Roman" w:hAnsi="Arial" w:cs="Arial"/>
          <w:b/>
          <w:sz w:val="24"/>
          <w:szCs w:val="24"/>
        </w:rPr>
        <w:t xml:space="preserve">заседания </w:t>
      </w:r>
    </w:p>
    <w:p w14:paraId="60F788A8" w14:textId="77777777" w:rsidR="00F95D73" w:rsidRPr="00A230F8" w:rsidRDefault="00F95D73" w:rsidP="00F95D73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230F8">
        <w:rPr>
          <w:rFonts w:ascii="Arial" w:eastAsia="Times New Roman" w:hAnsi="Arial" w:cs="Arial"/>
          <w:b/>
          <w:sz w:val="24"/>
          <w:szCs w:val="24"/>
        </w:rPr>
        <w:t>Сектора по подготовке заявок,</w:t>
      </w:r>
    </w:p>
    <w:p w14:paraId="13428521" w14:textId="77777777" w:rsidR="00F95D73" w:rsidRDefault="00F95D73" w:rsidP="00F95D73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230F8">
        <w:rPr>
          <w:rFonts w:ascii="Arial" w:eastAsia="Times New Roman" w:hAnsi="Arial" w:cs="Arial"/>
          <w:b/>
          <w:sz w:val="24"/>
          <w:szCs w:val="24"/>
        </w:rPr>
        <w:t>мобилизации ресурсов, гармонизации</w:t>
      </w:r>
    </w:p>
    <w:p w14:paraId="79F9EC45" w14:textId="77777777" w:rsidR="00F95D73" w:rsidRDefault="00F95D73" w:rsidP="00F95D73">
      <w:pPr>
        <w:rPr>
          <w:rFonts w:ascii="Arial" w:eastAsia="Times New Roman" w:hAnsi="Arial" w:cs="Arial"/>
          <w:b/>
          <w:sz w:val="24"/>
          <w:szCs w:val="24"/>
        </w:rPr>
      </w:pPr>
    </w:p>
    <w:p w14:paraId="03EA167F" w14:textId="108438F8" w:rsidR="00F95D73" w:rsidRPr="00EA30F4" w:rsidRDefault="00F95D73" w:rsidP="00F95D7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i/>
        </w:rPr>
      </w:pPr>
      <w:r w:rsidRPr="00EA30F4">
        <w:rPr>
          <w:rFonts w:ascii="Arial" w:eastAsia="Times New Roman" w:hAnsi="Arial" w:cs="Arial"/>
          <w:b/>
          <w:i/>
        </w:rPr>
        <w:t>Дата:</w:t>
      </w:r>
      <w:r w:rsidRPr="00EA30F4"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 w:rsidR="00A62359">
        <w:rPr>
          <w:rFonts w:ascii="Arial" w:eastAsia="Times New Roman" w:hAnsi="Arial" w:cs="Arial"/>
          <w:b/>
          <w:i/>
        </w:rPr>
        <w:t>12 мая</w:t>
      </w:r>
      <w:r>
        <w:rPr>
          <w:rFonts w:ascii="Arial" w:eastAsia="Times New Roman" w:hAnsi="Arial" w:cs="Arial"/>
          <w:b/>
          <w:i/>
        </w:rPr>
        <w:t xml:space="preserve"> 2026 </w:t>
      </w:r>
      <w:r w:rsidRPr="00EA30F4">
        <w:rPr>
          <w:rFonts w:ascii="Arial" w:eastAsia="Times New Roman" w:hAnsi="Arial" w:cs="Arial"/>
          <w:b/>
          <w:i/>
        </w:rPr>
        <w:t>года</w:t>
      </w:r>
    </w:p>
    <w:p w14:paraId="466DAA54" w14:textId="77777777" w:rsidR="00F95D73" w:rsidRDefault="00F95D73" w:rsidP="00F95D73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EA30F4">
        <w:rPr>
          <w:rFonts w:ascii="Arial" w:eastAsia="Times New Roman" w:hAnsi="Arial" w:cs="Arial"/>
          <w:b/>
          <w:i/>
        </w:rPr>
        <w:t xml:space="preserve">Место проведения: </w:t>
      </w:r>
      <w:r w:rsidRPr="00EA30F4"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>
        <w:rPr>
          <w:rFonts w:ascii="Arial" w:eastAsia="Times New Roman" w:hAnsi="Arial" w:cs="Arial"/>
          <w:b/>
          <w:i/>
        </w:rPr>
        <w:t>онлайн</w:t>
      </w:r>
    </w:p>
    <w:p w14:paraId="782C2816" w14:textId="77777777" w:rsidR="00F95D73" w:rsidRPr="00E531C0" w:rsidRDefault="00F95D73" w:rsidP="00F95D73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804"/>
      </w:tblGrid>
      <w:tr w:rsidR="00F95D73" w:rsidRPr="00B325B7" w14:paraId="26DAE558" w14:textId="77777777" w:rsidTr="002B1570">
        <w:trPr>
          <w:trHeight w:val="9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AD073" w14:textId="0CAF5658" w:rsidR="00F95D73" w:rsidRPr="00D50408" w:rsidRDefault="00F95D73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A7F8AA" w14:textId="77777777" w:rsidR="00F95D73" w:rsidRDefault="00A62359" w:rsidP="00A6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359">
              <w:rPr>
                <w:rFonts w:ascii="Times New Roman" w:hAnsi="Times New Roman" w:cs="Times New Roman"/>
                <w:sz w:val="28"/>
                <w:szCs w:val="28"/>
              </w:rPr>
              <w:t>Обсуждение и одобрение предоставления ГФ дополнительной технической экспертизы для поддержки процесса подготовки заявки GC8.</w:t>
            </w:r>
          </w:p>
          <w:p w14:paraId="2CADE946" w14:textId="65E00F72" w:rsidR="00A62359" w:rsidRPr="00F95D73" w:rsidRDefault="00A62359" w:rsidP="00A623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D73" w:rsidRPr="00B325B7" w14:paraId="653132E6" w14:textId="77777777" w:rsidTr="002B1570">
        <w:trPr>
          <w:trHeight w:val="9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D1C50" w14:textId="1B4439C3" w:rsidR="00F95D73" w:rsidRPr="00A62359" w:rsidRDefault="00F95D73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1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6235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53FD82" w14:textId="77777777" w:rsidR="00F95D73" w:rsidRDefault="00F95D73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вопроса</w:t>
            </w:r>
          </w:p>
        </w:tc>
      </w:tr>
      <w:tr w:rsidR="00A62359" w:rsidRPr="00B325B7" w14:paraId="6E5146D2" w14:textId="77777777" w:rsidTr="002B1570">
        <w:trPr>
          <w:trHeight w:val="9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7EC01" w14:textId="6734CCCB" w:rsidR="00A62359" w:rsidRPr="00A62359" w:rsidRDefault="00A62359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2C9C4A" w14:textId="26746FD7" w:rsidR="00A62359" w:rsidRPr="00A62359" w:rsidRDefault="00A62359" w:rsidP="00A623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59">
              <w:rPr>
                <w:rFonts w:ascii="Times New Roman" w:hAnsi="Times New Roman" w:cs="Times New Roman"/>
                <w:sz w:val="28"/>
                <w:szCs w:val="28"/>
              </w:rPr>
              <w:t>Рассмотрение отчёта Секретариата Комитета КСОЗ за 2025 год</w:t>
            </w:r>
            <w:r w:rsidRPr="00A62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65AAAC" w14:textId="77777777" w:rsidR="00A62359" w:rsidRDefault="00A62359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359" w:rsidRPr="00B325B7" w14:paraId="31E05B51" w14:textId="77777777" w:rsidTr="002B1570">
        <w:trPr>
          <w:trHeight w:val="9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029C1" w14:textId="27502D76" w:rsidR="00A62359" w:rsidRPr="00A62359" w:rsidRDefault="00A62359" w:rsidP="002B1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DEC2B5" w14:textId="6390BBDF" w:rsidR="00A62359" w:rsidRPr="00A62359" w:rsidRDefault="00A62359" w:rsidP="00A623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вопроса</w:t>
            </w:r>
          </w:p>
        </w:tc>
      </w:tr>
    </w:tbl>
    <w:p w14:paraId="7590B823" w14:textId="77777777" w:rsidR="00F95D73" w:rsidRDefault="00F95D73" w:rsidP="00F95D73"/>
    <w:p w14:paraId="4BF514E5" w14:textId="77777777" w:rsidR="00F95D73" w:rsidRPr="00E531C0" w:rsidRDefault="00F95D73" w:rsidP="00F95D73">
      <w:pPr>
        <w:rPr>
          <w:rFonts w:ascii="Times New Roman" w:hAnsi="Times New Roman" w:cs="Times New Roman"/>
          <w:sz w:val="24"/>
          <w:szCs w:val="24"/>
        </w:rPr>
      </w:pPr>
    </w:p>
    <w:p w14:paraId="4D046F17" w14:textId="77777777" w:rsidR="00F12C76" w:rsidRDefault="00F12C76" w:rsidP="006C0B77">
      <w:pPr>
        <w:spacing w:after="0"/>
        <w:ind w:firstLine="709"/>
        <w:jc w:val="both"/>
      </w:pPr>
    </w:p>
    <w:sectPr w:rsidR="00F12C76" w:rsidSect="00F9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75117"/>
    <w:multiLevelType w:val="hybridMultilevel"/>
    <w:tmpl w:val="C68EC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E12E0"/>
    <w:multiLevelType w:val="hybridMultilevel"/>
    <w:tmpl w:val="13B6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7352">
    <w:abstractNumId w:val="0"/>
  </w:num>
  <w:num w:numId="2" w16cid:durableId="132180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73"/>
    <w:rsid w:val="000E5924"/>
    <w:rsid w:val="0029706E"/>
    <w:rsid w:val="002F0A2F"/>
    <w:rsid w:val="006C0B77"/>
    <w:rsid w:val="008242FF"/>
    <w:rsid w:val="00870751"/>
    <w:rsid w:val="00922C48"/>
    <w:rsid w:val="00A62359"/>
    <w:rsid w:val="00B76676"/>
    <w:rsid w:val="00B915B7"/>
    <w:rsid w:val="00EA59DF"/>
    <w:rsid w:val="00EE4070"/>
    <w:rsid w:val="00F12C76"/>
    <w:rsid w:val="00F95D73"/>
    <w:rsid w:val="00FC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ECC1"/>
  <w15:chartTrackingRefBased/>
  <w15:docId w15:val="{1FCA5367-9172-4D13-B866-2AC172A6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7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95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D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D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D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D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D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D7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95D7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95D7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95D7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95D7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95D7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95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D7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95D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D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D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D7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95D7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2026-05-21T12:21:00Z</cp:lastPrinted>
  <dcterms:created xsi:type="dcterms:W3CDTF">2026-03-04T08:38:00Z</dcterms:created>
  <dcterms:modified xsi:type="dcterms:W3CDTF">2026-05-21T12:21:00Z</dcterms:modified>
</cp:coreProperties>
</file>