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90394" w14:textId="77777777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                                                                                                       «Утверждаю»</w:t>
      </w:r>
    </w:p>
    <w:p w14:paraId="264AF180" w14:textId="77777777" w:rsidR="000313C7" w:rsidRPr="000313C7" w:rsidRDefault="000313C7" w:rsidP="000313C7">
      <w:pPr>
        <w:spacing w:after="200" w:line="240" w:lineRule="auto"/>
        <w:ind w:left="80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Председатель Правления Комитета по борьбе с ВИЧ/СПИДом, туберкулезом и малярией при КСОЗ </w:t>
      </w:r>
    </w:p>
    <w:p w14:paraId="241F7FD7" w14:textId="41D29BBB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                                                                                      </w:t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  <w:t xml:space="preserve">____________________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Бектурганов У. Б.</w:t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</w:t>
      </w:r>
    </w:p>
    <w:p w14:paraId="67780FC7" w14:textId="4A901A43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  <w:t xml:space="preserve">      </w:t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  <w:t>«____» ______________ 20</w:t>
      </w:r>
      <w:r w:rsidR="00462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21</w:t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г.             </w:t>
      </w:r>
    </w:p>
    <w:p w14:paraId="040239BC" w14:textId="77777777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</w:p>
    <w:p w14:paraId="646D9F1C" w14:textId="77777777" w:rsidR="000313C7" w:rsidRPr="000313C7" w:rsidRDefault="000313C7" w:rsidP="000313C7">
      <w:pPr>
        <w:spacing w:after="200" w:line="240" w:lineRule="auto"/>
        <w:ind w:left="79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 xml:space="preserve">                                                                                                                        </w:t>
      </w:r>
    </w:p>
    <w:p w14:paraId="5C7DEFC1" w14:textId="77777777" w:rsidR="000313C7" w:rsidRPr="000313C7" w:rsidRDefault="000313C7" w:rsidP="000313C7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</w:p>
    <w:p w14:paraId="66639F3F" w14:textId="77777777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ГРАФИК</w:t>
      </w:r>
    </w:p>
    <w:p w14:paraId="16E10F74" w14:textId="77777777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САЙТ </w:t>
      </w:r>
      <w:proofErr w:type="gramStart"/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ВИЗИТОВ  В</w:t>
      </w:r>
      <w:proofErr w:type="gramEnd"/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ОРГАНИЗАЦИИ,  РЕАЛИЗУЮЩИЕ  ГРАНТЫ В ОБЛАСТИ</w:t>
      </w:r>
    </w:p>
    <w:p w14:paraId="531A8744" w14:textId="77777777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БОРЬБЫ С ВИЧ-инфекцией и ТБ                                                                                                                      </w:t>
      </w:r>
    </w:p>
    <w:p w14:paraId="3BC42966" w14:textId="77777777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</w:p>
    <w:p w14:paraId="6F7504E5" w14:textId="77777777" w:rsidR="000313C7" w:rsidRPr="000313C7" w:rsidRDefault="000313C7" w:rsidP="000313C7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</w:p>
    <w:p w14:paraId="7749B309" w14:textId="77777777" w:rsidR="000313C7" w:rsidRPr="000313C7" w:rsidRDefault="000313C7" w:rsidP="000313C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61664532" w14:textId="77777777" w:rsidR="000313C7" w:rsidRPr="000313C7" w:rsidRDefault="000313C7" w:rsidP="000313C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2B7982C8" w14:textId="77777777" w:rsidR="000313C7" w:rsidRPr="000313C7" w:rsidRDefault="000313C7" w:rsidP="000313C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6F9AF08B" w14:textId="77777777" w:rsidR="000313C7" w:rsidRPr="000313C7" w:rsidRDefault="000313C7" w:rsidP="000313C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260B060D" w14:textId="5D3F652B" w:rsidR="000313C7" w:rsidRPr="000313C7" w:rsidRDefault="000313C7" w:rsidP="000313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proofErr w:type="spellStart"/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г.Бишкек</w:t>
      </w:r>
      <w:proofErr w:type="spellEnd"/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 xml:space="preserve"> 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21</w:t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г.</w:t>
      </w:r>
    </w:p>
    <w:p w14:paraId="0FF3D673" w14:textId="77777777" w:rsidR="000313C7" w:rsidRPr="000313C7" w:rsidRDefault="000313C7" w:rsidP="000313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0A27693D" w14:textId="77777777" w:rsidR="001438B7" w:rsidRDefault="001438B7" w:rsidP="007034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1876B652" w14:textId="55FDF185" w:rsidR="000313C7" w:rsidRPr="000313C7" w:rsidRDefault="000313C7" w:rsidP="007034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bookmarkStart w:id="0" w:name="_Hlk82181433"/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lastRenderedPageBreak/>
        <w:t xml:space="preserve">График сайт визитов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октябрь 2021</w:t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г.</w:t>
      </w:r>
    </w:p>
    <w:tbl>
      <w:tblPr>
        <w:tblW w:w="149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499"/>
        <w:gridCol w:w="4469"/>
        <w:gridCol w:w="425"/>
        <w:gridCol w:w="425"/>
        <w:gridCol w:w="425"/>
        <w:gridCol w:w="425"/>
        <w:gridCol w:w="426"/>
        <w:gridCol w:w="425"/>
        <w:gridCol w:w="493"/>
        <w:gridCol w:w="3402"/>
      </w:tblGrid>
      <w:tr w:rsidR="005E6536" w:rsidRPr="000313C7" w14:paraId="115E2FEB" w14:textId="77777777" w:rsidTr="005E6536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1D3D38A4" w14:textId="77777777" w:rsidR="005E6536" w:rsidRPr="000313C7" w:rsidRDefault="005E6536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9EAE" w14:textId="77777777" w:rsidR="005E6536" w:rsidRPr="000313C7" w:rsidRDefault="005E6536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E67" w14:textId="0D6EF398" w:rsidR="005E6536" w:rsidRPr="000313C7" w:rsidRDefault="005E6536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Адрес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5DAF3" w14:textId="77777777" w:rsidR="005E6536" w:rsidRPr="000313C7" w:rsidRDefault="005E6536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E2ED" w14:textId="0AAEDECB" w:rsidR="005E6536" w:rsidRPr="000313C7" w:rsidRDefault="005E6536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>Сроки проведения визитов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7C29648" w14:textId="77777777" w:rsidR="005E6536" w:rsidRPr="000313C7" w:rsidRDefault="005E6536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14:paraId="7F0C2E6E" w14:textId="77777777" w:rsidR="005E6536" w:rsidRPr="000313C7" w:rsidRDefault="005E6536" w:rsidP="0003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4B627FD4" w14:textId="77777777" w:rsidTr="00EC1524">
        <w:trPr>
          <w:cantSplit/>
          <w:trHeight w:val="129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0AE2" w14:textId="77777777" w:rsidR="00EC1524" w:rsidRPr="000313C7" w:rsidRDefault="00EC1524" w:rsidP="0003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6900" w14:textId="77777777" w:rsidR="00EC1524" w:rsidRPr="000313C7" w:rsidRDefault="00EC1524" w:rsidP="0003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0A3B" w14:textId="77777777" w:rsidR="00EC1524" w:rsidRPr="000313C7" w:rsidRDefault="00EC1524" w:rsidP="0003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E26FEC" w14:textId="38A9F751" w:rsidR="00EC1524" w:rsidRDefault="00EC1524" w:rsidP="000C1C5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17.10.21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B1D3C1F" w14:textId="6BFC898F" w:rsidR="00EC1524" w:rsidRPr="000313C7" w:rsidRDefault="00EC1524" w:rsidP="000C1C5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18.10.21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B983E10" w14:textId="0477AF5E" w:rsidR="00EC1524" w:rsidRPr="000313C7" w:rsidRDefault="00EC1524" w:rsidP="000C1C5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</w:t>
            </w:r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10</w:t>
            </w:r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970C12" w14:textId="5C31DFAF" w:rsidR="00EC1524" w:rsidRPr="000313C7" w:rsidRDefault="00EC1524" w:rsidP="000C1C5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38C1EC2" w14:textId="27C8A26D" w:rsidR="00EC1524" w:rsidRPr="000313C7" w:rsidRDefault="00EC1524" w:rsidP="000C1C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21.10.21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C7D98A" w14:textId="03C1A024" w:rsidR="00EC1524" w:rsidRPr="000313C7" w:rsidRDefault="00EC1524" w:rsidP="000C1C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22.10.21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043A5A1" w14:textId="644F0992" w:rsidR="00EC1524" w:rsidRPr="000313C7" w:rsidRDefault="00EC1524" w:rsidP="000C1C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23.10.21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CC9F" w14:textId="683F23C2" w:rsidR="00EC1524" w:rsidRPr="000313C7" w:rsidRDefault="00EC1524" w:rsidP="0003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Члены сектора по </w:t>
            </w:r>
            <w:proofErr w:type="gramStart"/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надзору,  комитета</w:t>
            </w:r>
            <w:proofErr w:type="gramEnd"/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КСОЗ</w:t>
            </w:r>
          </w:p>
          <w:p w14:paraId="24846C69" w14:textId="77777777" w:rsidR="00EC1524" w:rsidRDefault="00EC1524" w:rsidP="0003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01DE42B1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12FBF" wp14:editId="6AAF8383">
                      <wp:simplePos x="0" y="0"/>
                      <wp:positionH relativeFrom="column">
                        <wp:posOffset>36194</wp:posOffset>
                      </wp:positionH>
                      <wp:positionV relativeFrom="paragraph">
                        <wp:posOffset>58420</wp:posOffset>
                      </wp:positionV>
                      <wp:extent cx="39052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7F140C" id="Прямоугольник 1" o:spid="_x0000_s1026" style="position:absolute;margin-left:2.85pt;margin-top:4.6pt;width:30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g5vAIAALsFAAAOAAAAZHJzL2Uyb0RvYy54bWysVM1u1DAQviPxDpbvNMmyW+iq2WrVqgip&#10;tBUt6tl17CaS4zG2948TElckHoGH4IL46TNk34ixk01XpXBA7CE7v9/8eGb2D5a1InNhXQU6p9lO&#10;SonQHIpK3+T0zeXxk+eUOM90wRRokdOVcPRg8vjR/sKMxQBKUIWwBEG0Gy9MTkvvzThJHC9FzdwO&#10;GKFRKcHWzCNrb5LCsgWi1yoZpOlusgBbGAtcOIfSo1ZJJxFfSsH9mZROeKJyirn5+LXxex2+yWSf&#10;jW8sM2XFuzTYP2RRs0pj0B7qiHlGZrb6DaquuAUH0u9wqBOQsuIi1oDVZOm9ai5KZkSsBZvjTN8m&#10;9/9g+en83JKqwLejRLMan6j5vH6//tT8aG7XH5ovzW3zff2x+dl8bb6RLPRrYdwY3S7Mue04h2Qo&#10;filtHf6xLLKMPV71PRZLTzgKn+6lo8GIEo6qbDfbQxpRkjtnY51/IaAmgcipxSeMnWXzE+db041J&#10;iOVAVcVxpVRkwtiIQ2XJnOGDM86F9qPormb1Kyha+W6Kv/bpUYwD0oqHGzFmEwcwIMXctoIkofy2&#10;4Ej5lRIhtNKvhcRGYomDGLBH2M4la1UlK0QrHv0xZgQMyBKL67E7gIfqjI+DqXf2wVXEDeid078l&#10;1ra294iRQfveua402IcAlO8jt/bYsq3WBPIaihWOmYV2/5zhxxW+7glz/pxZXDhcTTwi/gw/UsEi&#10;p9BRlJRg3z0kD/a4B6ilZIELnFP3dsasoES91Lghe9lwGDY+MsPRswEydltzva3Rs/oQcGRwCzC7&#10;SAZ7rzaktFBf4a2ZhqioYppj7JxybzfMoW8PC14rLqbTaIZbbpg/0ReGB/DQ1TC9l8srZk034h53&#10;4xQ2y87G9ya9tQ2eGqYzD7KKa3DX167feCHisHbXLJygbT5a3d3cyS8AAAD//wMAUEsDBBQABgAI&#10;AAAAIQCcOihR3QAAAAUBAAAPAAAAZHJzL2Rvd25yZXYueG1sTI5Ba8JAFITvhf6H5Qm91Y2xTTTN&#10;i7RCoRQPNRW8rtlnEszuhuyq6b/v68mehmGGmS9fjaYTFxp86yzCbBqBIFs53doaYff9/rgA4YOy&#10;WnXOEsIPeVgV93e5yrS72i1dylALHrE+UwhNCH0mpa8aMspPXU+Ws6MbjApsh1rqQV153HQyjqJE&#10;GtVafmhUT+uGqlN5Nggfs82n2i/2p6/4bU5ysyuX22SN+DAZX19ABBrDrQx/+IwOBTMd3NlqLzqE&#10;55SLCMsYBKdJynpAmD+lIItc/qcvfgEAAP//AwBQSwECLQAUAAYACAAAACEAtoM4kv4AAADhAQAA&#10;EwAAAAAAAAAAAAAAAAAAAAAAW0NvbnRlbnRfVHlwZXNdLnhtbFBLAQItABQABgAIAAAAIQA4/SH/&#10;1gAAAJQBAAALAAAAAAAAAAAAAAAAAC8BAABfcmVscy8ucmVsc1BLAQItABQABgAIAAAAIQBiAUg5&#10;vAIAALsFAAAOAAAAAAAAAAAAAAAAAC4CAABkcnMvZTJvRG9jLnhtbFBLAQItABQABgAIAAAAIQCc&#10;OihR3QAAAAUBAAAPAAAAAAAAAAAAAAAAABYFAABkcnMvZG93bnJldi54bWxQSwUGAAAAAAQABADz&#10;AAAAIAYAAAAA&#10;" fillcolor="#9cc2e5 [1944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5D79D" wp14:editId="6042EE8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1658620</wp:posOffset>
                      </wp:positionV>
                      <wp:extent cx="40005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538BC9" id="Прямоугольник 2" o:spid="_x0000_s1026" style="position:absolute;margin-left:6.6pt;margin-top:130.6pt;width:31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cWvAIAALsFAAAOAAAAZHJzL2Uyb0RvYy54bWysVM1u1DAQviPxDpbvNMlqtz+rZqtVqyKk&#10;Uipa1LPrON1ItsfY3s0uJySuSDwCD8EF8dNnyL4RYyebrkrhgLgk8/vNj2fm8GipJFkI6yrQOc12&#10;UkqE5lBU+janb65On+1T4jzTBZOgRU5XwtGjydMnh7UZiwHMQBbCEgTRblybnM68N+MkcXwmFHM7&#10;YIRGZQlWMY+svU0Ky2pEVzIZpOluUoMtjAUunEPpSaukk4hfloL7V2XphCcyp5ibj18bvzfhm0wO&#10;2fjWMjOreJcG+4csFKs0Bu2hTphnZG6r36BUxS04KP0OB5VAWVZcxBqwmix9UM3ljBkRa8HmONO3&#10;yf0/WH6+uLCkKnI6oEQzhU/UfF6/X39qfjR36w/Nl+au+b7+2PxsvjbfyCD0qzZujG6X5sJ2nEMy&#10;FL8srQp/LIssY49XfY/F0hOOwmGapiN8CY6qbD892BsFzOTe2VjnnwtQJBA5tfiEsbNsceZ8a7ox&#10;CbEcyKo4raSMTBgbcSwtWTB8cMa50H43usu5eglFK9/FHLqnRzEOSCsOqUUxZhMHMCDF3LaCJKH8&#10;tuBI+ZUUIbTUr0WJjcQSBzFgj7CdS9aqZqwQrXj0x5gRMCCXWFyP3QE8VmfWNbKzD64ibkDvnP4t&#10;sba1vUeMDNr3zqrSYB8DkL6P3Npjy7ZaE8gbKFY4Zhba/XOGn1b4umfM+QtmceFwIPCI+Ff4KSXU&#10;OYWOomQG9t1j8mCPe4BaSmpc4Jy6t3NmBSXyhcYNOciGw7DxkRmO9gbI2G3NzbZGz9Ux4MhkeK4M&#10;j2Sw93JDlhbUNd6aaYiKKqY5xs4p93bDHPv2sOC14mI6jWa45Yb5M31peAAPXQ3Te7W8ZtZ0I+5x&#10;N85hs+xs/GDSW9vgqWE691BWcQ3u+9r1Gy9EHNbumoUTtM1Hq/ubO/kFAAD//wMAUEsDBBQABgAI&#10;AAAAIQCV/1yT3wAAAAkBAAAPAAAAZHJzL2Rvd25yZXYueG1sTI9BT8MwDIXvSPyHyEjcWNqCulGa&#10;TgiJC4JJG0hot6wxbUfihCbbyr/HnOBkP/vp+XO9nJwVRxzj4ElBPstAILXeDNQpeHt9vFqAiEmT&#10;0dYTKvjGCMvm/KzWlfEnWuNxkzrBIRQrraBPKVRSxrZHp+PMByTeffjR6cRy7KQZ9YnDnZVFlpXS&#10;6YH4Qq8DPvTYfm4OTsFq1bfx5mW9fX5/2g5fud2HLuyVuryY7u9AJJzSnxl+8RkdGmba+QOZKCzr&#10;64KdCooy54YN85LrjgeL2znIppb/P2h+AAAA//8DAFBLAQItABQABgAIAAAAIQC2gziS/gAAAOEB&#10;AAATAAAAAAAAAAAAAAAAAAAAAABbQ29udGVudF9UeXBlc10ueG1sUEsBAi0AFAAGAAgAAAAhADj9&#10;If/WAAAAlAEAAAsAAAAAAAAAAAAAAAAALwEAAF9yZWxzLy5yZWxzUEsBAi0AFAAGAAgAAAAhAAxL&#10;Jxa8AgAAuwUAAA4AAAAAAAAAAAAAAAAALgIAAGRycy9lMm9Eb2MueG1sUEsBAi0AFAAGAAgAAAAh&#10;AJX/XJPfAAAACQEAAA8AAAAAAAAAAAAAAAAAFgUAAGRycy9kb3ducmV2LnhtbFBLBQYAAAAABAAE&#10;APMAAAAiBgAAAAA=&#10;" fillcolor="#a8d08d [1945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  <w:t>Группа 1</w:t>
            </w:r>
          </w:p>
          <w:p w14:paraId="179AA548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3DABF7B5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0FC8B65F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5147CAA0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74C34927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0BBBD407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0736803C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133AFD11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1D5412A2" w14:textId="47A23C50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  <w:t>Группа 2</w:t>
            </w:r>
          </w:p>
          <w:p w14:paraId="7E65B45A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0164EFC6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2EAA0FD9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157E1422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5663BD50" w14:textId="4D2EBFBA" w:rsidR="00EC1524" w:rsidRPr="000313C7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5172D74F" w14:textId="77777777" w:rsidTr="00EC1524">
        <w:trPr>
          <w:trHeight w:val="3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B2B9" w14:textId="77777777" w:rsidR="00EC1524" w:rsidRPr="000313C7" w:rsidRDefault="00EC1524" w:rsidP="004543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40AB1A5B" w14:textId="34F36E66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против наркотиков 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7F1EE2E8" w14:textId="7A8B71E0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ул.Шакирова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38D8513F" w14:textId="4472ABCD" w:rsidR="00EC1524" w:rsidRPr="000313C7" w:rsidRDefault="00EC1524" w:rsidP="005E65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Вылет из Бишкека в Ош 2 гр. по 2 чел.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F3D3EB" w14:textId="06EC7886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3565" w14:textId="38009906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2689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E91D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634E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6851F5CB" w14:textId="20AD3FBE" w:rsidR="00EC1524" w:rsidRPr="000313C7" w:rsidRDefault="00EC1524" w:rsidP="005E65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Возвращение в Ош и вылет в Бишкек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1B36" w14:textId="48FC538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0239B83D" w14:textId="77777777" w:rsidTr="00EC1524">
        <w:trPr>
          <w:trHeight w:val="37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D2BB" w14:textId="77777777" w:rsidR="00EC1524" w:rsidRPr="000313C7" w:rsidRDefault="00EC1524" w:rsidP="004543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43333264" w14:textId="529C8699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ky-KG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Мусаада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1E20F3BB" w14:textId="59E48EE5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Раимбекова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12, кв. 11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D1440B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13318C2" w14:textId="5DB1A9F0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D2DB" w14:textId="013E6A0B" w:rsidR="00EC1524" w:rsidRPr="000C1C5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D539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E1A7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96BB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387B1B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F76B" w14:textId="7EF95A25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40FCFC1F" w14:textId="77777777" w:rsidTr="00EC152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B301" w14:textId="77777777" w:rsidR="00EC1524" w:rsidRPr="000313C7" w:rsidRDefault="00EC1524" w:rsidP="004543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54A92C12" w14:textId="099EF059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Плюс центр 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790C7EEF" w14:textId="41FE1D7F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ул.Шота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Руставелли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д.5 кв.7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37CEC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F6E9334" w14:textId="0E2C0409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3405" w14:textId="763E9AC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D11F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9417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9546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33CD78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8C45" w14:textId="6B12953E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4CDC5F7F" w14:textId="77777777" w:rsidTr="00EC152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DFD3" w14:textId="77777777" w:rsidR="00EC1524" w:rsidRPr="000313C7" w:rsidRDefault="00EC1524" w:rsidP="004543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9D5A56" w14:textId="3F50D62E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Подруга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69F6BAC" w14:textId="1B35744F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г. Ош,  ул.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Масалиева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д. №55, кв. 65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B8D6B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CF28030" w14:textId="1FFC57A8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7360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0331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41FB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E72B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7C88C6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FDB9" w14:textId="4504C290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5199D645" w14:textId="77777777" w:rsidTr="00EC152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8768" w14:textId="77777777" w:rsidR="00EC1524" w:rsidRPr="000313C7" w:rsidRDefault="00EC1524" w:rsidP="004543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  <w:bookmarkStart w:id="1" w:name="_Hlk82070170"/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8146424" w14:textId="5ACCE04A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ООЦПБС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ЗПТМ при ООЦПБС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21529E3C" w14:textId="30674693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14F25BD1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1F83" w14:textId="6C2CFCFD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5FEDBE0" w14:textId="575D2F64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108A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E70C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4A75" w14:textId="77777777" w:rsidR="00EC1524" w:rsidRPr="000C1C5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B63A6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00D0" w14:textId="18E9A209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2D04E036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5D89" w14:textId="77777777" w:rsidR="00EC1524" w:rsidRPr="000313C7" w:rsidRDefault="00EC1524" w:rsidP="004543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  <w:bookmarkStart w:id="2" w:name="_Hlk82070418"/>
            <w:bookmarkEnd w:id="1"/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FC21C5" w14:textId="1C14B1EF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Ош ОЦБТ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27A8439B" w14:textId="1C06050E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477E8305" w14:textId="77777777" w:rsidR="00EC1524" w:rsidRPr="000C1C5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5E42" w14:textId="30B9159A" w:rsidR="00EC1524" w:rsidRPr="000C1C5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9CAF8B9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4AC8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ABFF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C7BA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0ED084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96AA" w14:textId="47C63860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5F0121BE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3309" w14:textId="77777777" w:rsidR="00EC1524" w:rsidRPr="000313C7" w:rsidRDefault="00EC1524" w:rsidP="004543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24BBAF" w14:textId="60FAEBBF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ГЦБТ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6B40F320" w14:textId="2DFCA308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3B651CDB" w14:textId="77777777" w:rsidR="00EC1524" w:rsidRPr="000C1C5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0890" w14:textId="5B753AFF" w:rsidR="00EC1524" w:rsidRPr="000C1C5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9A1528F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302B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9BCF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44EC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C24C74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EE0D" w14:textId="760ED8F1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2961CEEA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7CA7" w14:textId="77777777" w:rsidR="00EC1524" w:rsidRPr="000313C7" w:rsidRDefault="00EC1524" w:rsidP="004543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EE210ED" w14:textId="1532FAFF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ЦСМ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Узген</w:t>
            </w:r>
            <w:proofErr w:type="spell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61B00A1F" w14:textId="5007458B" w:rsidR="00EC1524" w:rsidRPr="00454308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6F15AADC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1FAE" w14:textId="3110DDB1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1693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D3E05D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2695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27BC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EC47AC" w14:textId="77777777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3D42" w14:textId="20147AC2" w:rsidR="00EC1524" w:rsidRPr="000313C7" w:rsidRDefault="00EC1524" w:rsidP="0045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13F4C795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1FBE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DDD8DFE" w14:textId="2C510444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против наркотиков 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179D3E8A" w14:textId="03C2B374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г.Узген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0674F1E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EBA0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3D62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4D28D6D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6A9C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BE9B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933BA4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DBD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6466ABFD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C3BA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3597FA" w14:textId="5FD3BEBC" w:rsidR="00EC1524" w:rsidRPr="00454308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Кара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ЦСМ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591430C1" w14:textId="4203C4F4" w:rsidR="00EC1524" w:rsidRPr="00454308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59E571B3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3B45" w14:textId="2D48B8C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BA2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3E6BC4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E142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54AD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2CC27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07A2" w14:textId="05203C54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2C77A341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8B5B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6B2B67" w14:textId="6CBF7BD2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против наркотиков 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1B6CE650" w14:textId="0D932DE8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3BCC4103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E18A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2F9F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9A9AFE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A68B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D2AE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41FD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70DD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342971D0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E45D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905A005" w14:textId="79DF1B97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поколение 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47D8D0A9" w14:textId="4FD977AB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г.Джалал-Абад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254AA478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AC00" w14:textId="5247BDD6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5637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A2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397889" w14:textId="77777777" w:rsidR="00EC1524" w:rsidRPr="005E6536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94B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A5F47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BF23" w14:textId="258C4CD9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7BCB04D4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9704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9B82336" w14:textId="7F325634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Таис Плюс Два 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182B8F48" w14:textId="6D11B4D3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г.Джалал-Абад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47,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438FE7AF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8DA1" w14:textId="3B944E62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3679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9C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08B6DE" w14:textId="77777777" w:rsidR="00EC1524" w:rsidRPr="005E6536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A519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23AC96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3D3B" w14:textId="14926FEB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77CBD926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7D37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867A73" w14:textId="3D3F751D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21">
              <w:rPr>
                <w:rFonts w:ascii="Times New Roman" w:hAnsi="Times New Roman" w:cs="Times New Roman"/>
                <w:sz w:val="24"/>
                <w:szCs w:val="24"/>
              </w:rPr>
              <w:t>Мусаада</w:t>
            </w:r>
            <w:proofErr w:type="spell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0C1474F5" w14:textId="6721B487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21">
              <w:rPr>
                <w:rFonts w:ascii="Times New Roman" w:hAnsi="Times New Roman" w:cs="Times New Roman"/>
                <w:sz w:val="24"/>
                <w:szCs w:val="24"/>
              </w:rPr>
              <w:t>г.Джалал-Абад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07D7930E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2E77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75C8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3885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DC2F5D" w14:textId="77777777" w:rsidR="00EC1524" w:rsidRPr="005E6536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F5F4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154C28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9569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5740AB09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64B2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60B99C" w14:textId="24CDE441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Абад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 ОЦБТ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9BD7150" w14:textId="25F40F81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г.Жалал-Абад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6651E99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C328" w14:textId="02B7F580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F1A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4606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1D230F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2525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DF47C6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3E80" w14:textId="17124F8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5B5274DB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5DFC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F5F602B" w14:textId="4BD22FC1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ГЦБТ г.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Абад</w:t>
            </w:r>
            <w:proofErr w:type="spell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28F9205F" w14:textId="6F691C55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г.Жалал-Абад</w:t>
            </w:r>
            <w:proofErr w:type="spell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436CD28B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B2AD" w14:textId="6F7A571C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92B4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E6F9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A263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AF6FC0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BAE1ED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A15E" w14:textId="67244182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C1524" w:rsidRPr="000313C7" w14:paraId="6890DDA2" w14:textId="77777777" w:rsidTr="00EC152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30DD" w14:textId="77777777" w:rsidR="00EC1524" w:rsidRPr="000313C7" w:rsidRDefault="00EC1524" w:rsidP="009A6D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BE9381" w14:textId="597ED1F2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ЦСМ </w:t>
            </w:r>
            <w:proofErr w:type="spellStart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>Сузакского</w:t>
            </w:r>
            <w:proofErr w:type="spellEnd"/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72DBA91" w14:textId="5F6FF843" w:rsidR="00EC1524" w:rsidRPr="00454308" w:rsidRDefault="00EC1524" w:rsidP="009A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7C37B4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2C82" w14:textId="40D604A0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5D47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55EB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7CF1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567AF7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C4A3" w14:textId="77777777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EC38" w14:textId="3A67FFF9" w:rsidR="00EC1524" w:rsidRPr="000313C7" w:rsidRDefault="00EC1524" w:rsidP="009A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bookmarkEnd w:id="2"/>
    </w:tbl>
    <w:p w14:paraId="411AA8B7" w14:textId="77777777" w:rsidR="007A7FB5" w:rsidRDefault="007A7FB5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17BE09D5" w14:textId="4936B7F8" w:rsidR="007A7FB5" w:rsidRPr="007A7FB5" w:rsidRDefault="007A7FB5" w:rsidP="007A7FB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</w:pPr>
      <w:r w:rsidRPr="007A7F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 xml:space="preserve"> </w:t>
      </w:r>
      <w:r w:rsidRPr="007A7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Из Бишкека в Ош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 17 октября (воскресенье) вылетают 2 группы по 2 человека. В Оше к ним присоединяются по 1 специалисту службы ОЦПБС и ОЦПБТ. Утром 20 октября одна группа (3чел) едет в </w:t>
      </w:r>
      <w:proofErr w:type="spellStart"/>
      <w:r w:rsidR="00957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Узген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, вторая группа (3чел) едет в Кара-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Суу</w:t>
      </w:r>
      <w:proofErr w:type="spellEnd"/>
      <w:r w:rsidR="00114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. 21 октября обе группы </w:t>
      </w:r>
      <w:proofErr w:type="spellStart"/>
      <w:r w:rsidR="00114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вызжают</w:t>
      </w:r>
      <w:proofErr w:type="spellEnd"/>
      <w:r w:rsidR="00114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 в </w:t>
      </w:r>
      <w:proofErr w:type="spellStart"/>
      <w:r w:rsidR="00114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г.Жалал-Абад</w:t>
      </w:r>
      <w:proofErr w:type="spellEnd"/>
      <w:r w:rsidR="00114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 и 23</w:t>
      </w:r>
      <w:r w:rsidR="00957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октября</w:t>
      </w:r>
      <w:r w:rsidR="00114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 возвращаются в </w:t>
      </w:r>
      <w:proofErr w:type="spellStart"/>
      <w:r w:rsidR="00957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г.</w:t>
      </w:r>
      <w:r w:rsidR="00114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Ош</w:t>
      </w:r>
      <w:proofErr w:type="spellEnd"/>
      <w:r w:rsidR="00114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 </w:t>
      </w:r>
    </w:p>
    <w:p w14:paraId="456E4F2A" w14:textId="1D11C619" w:rsidR="007A7FB5" w:rsidRDefault="007A7FB5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4DE9722A" w14:textId="0FCDA13C" w:rsidR="00114BC6" w:rsidRDefault="00114BC6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5EAF2475" w14:textId="0016760C" w:rsidR="00114BC6" w:rsidRDefault="00114BC6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78BB6028" w14:textId="4764C868" w:rsidR="00114BC6" w:rsidRDefault="00114BC6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00691839" w14:textId="6B7627E5" w:rsidR="00114BC6" w:rsidRDefault="00114BC6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73CF8CDB" w14:textId="77777777" w:rsidR="00204760" w:rsidRPr="000313C7" w:rsidRDefault="00204760" w:rsidP="002047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 xml:space="preserve">График сайт визитов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октябрь 2021</w:t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г.</w:t>
      </w:r>
    </w:p>
    <w:tbl>
      <w:tblPr>
        <w:tblW w:w="1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193"/>
        <w:gridCol w:w="5665"/>
        <w:gridCol w:w="430"/>
        <w:gridCol w:w="430"/>
        <w:gridCol w:w="430"/>
        <w:gridCol w:w="430"/>
        <w:gridCol w:w="430"/>
        <w:gridCol w:w="3451"/>
      </w:tblGrid>
      <w:tr w:rsidR="00204760" w:rsidRPr="000313C7" w14:paraId="505BFB3F" w14:textId="77777777" w:rsidTr="000B23CE">
        <w:trPr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716" w14:textId="77777777" w:rsidR="00204760" w:rsidRPr="000313C7" w:rsidRDefault="00204760" w:rsidP="000B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1F44" w14:textId="77777777" w:rsidR="00204760" w:rsidRPr="000313C7" w:rsidRDefault="00204760" w:rsidP="000B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  <w:p w14:paraId="0BA336FE" w14:textId="77777777" w:rsidR="00204760" w:rsidRPr="000313C7" w:rsidRDefault="00204760" w:rsidP="000B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6619" w14:textId="77777777" w:rsidR="00204760" w:rsidRPr="000313C7" w:rsidRDefault="00204760" w:rsidP="000B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143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Адрес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368CEB" w14:textId="2CC33994" w:rsidR="00204760" w:rsidRPr="000313C7" w:rsidRDefault="00204760" w:rsidP="000B2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25.10.21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90A49" w14:textId="74C47C7A" w:rsidR="00204760" w:rsidRPr="000313C7" w:rsidRDefault="00204760" w:rsidP="000B2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26.10.21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89C5030" w14:textId="7CCFA4D9" w:rsidR="00204760" w:rsidRPr="000313C7" w:rsidRDefault="00204760" w:rsidP="000B2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27.10.21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BD07B8" w14:textId="2C4A769C" w:rsidR="00204760" w:rsidRPr="000313C7" w:rsidRDefault="00204760" w:rsidP="000B2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28.10.21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1DE0638" w14:textId="68270A44" w:rsidR="00204760" w:rsidRPr="000313C7" w:rsidRDefault="00204760" w:rsidP="000B2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29.10.21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16D3A" w14:textId="77777777" w:rsidR="00204760" w:rsidRPr="000313C7" w:rsidRDefault="00204760" w:rsidP="000B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14:paraId="34E856F0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204760" w:rsidRPr="000313C7" w14:paraId="0A196150" w14:textId="77777777" w:rsidTr="00EC1524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735B" w14:textId="77777777" w:rsidR="00204760" w:rsidRPr="000313C7" w:rsidRDefault="00204760" w:rsidP="000B23C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5D0513D" w14:textId="77777777" w:rsidR="00204760" w:rsidRPr="00EA4B34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Улукман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Дарыгер</w:t>
            </w:r>
            <w:proofErr w:type="spellEnd"/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3C94949" w14:textId="77777777" w:rsidR="00204760" w:rsidRPr="00EA4B34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Нарын</w:t>
            </w:r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C0D2ADD" w14:textId="77777777" w:rsidR="00204760" w:rsidRPr="007034ED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6D14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576E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F586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D1FF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4105F2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Члены сектора по надзору, комитета КСОЗ</w:t>
            </w:r>
          </w:p>
          <w:p w14:paraId="1455D19F" w14:textId="70E5D53E" w:rsidR="00EC1524" w:rsidRDefault="00EC1524" w:rsidP="00EC1524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A1F0F" wp14:editId="2A74D12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52070</wp:posOffset>
                      </wp:positionV>
                      <wp:extent cx="39052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5AB944" id="Прямоугольник 3" o:spid="_x0000_s1026" style="position:absolute;margin-left:.3pt;margin-top:4.1pt;width:30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3QvAIAALsFAAAOAAAAZHJzL2Uyb0RvYy54bWysVM1uEzEQviPxDpbvdHfTpNCoGxS1KkIq&#10;bUWLena93mYl22NsJ5twQuKKxCPwEFwQP32GzRsx9m62USkcEDls5vebH8/MwfOlkmQhrKtA5zTb&#10;SSkRmkNR6Zucvrk8fvKMEueZLpgELXK6Eo4+nzx+dFCbsRjADGQhLEEQ7ca1yenMezNOEsdnQjG3&#10;A0ZoVJZgFfPI2puksKxGdCWTQZruJTXYwljgwjmUHrVKOon4ZSm4PytLJzyROcXcfPza+L0O32Ry&#10;wMY3lplZxbs02D9koVilMWgPdcQ8I3Nb/QalKm7BQel3OKgEyrLiItaA1WTpvWouZsyIWAs2x5m+&#10;Te7/wfLTxbklVZHTXUo0U/hEzef1+/Wn5kdzu/7QfGlum+/rj83P5mvzjeyGftXGjdHtwpzbjnNI&#10;huKXpVXhH8siy9jjVd9jsfSEo3B3Px0NRpRwVGV72T7SiJLcORvr/AsBigQipxafMHaWLU6cb003&#10;JiGWA1kVx5WUkQljIw6lJQuGD844F9qPorucq1dQtPK9FH/t06MYB6QVDzdizCYOYECKuW0FSUL5&#10;bcGR8ispQmipX4sSG4klDmLAHmE7l6xVzVghWvHojzEjYEAusbgeuwN4qM6sa2RnH1xF3IDeOf1b&#10;Ym1re48YGbTvnVWlwT4EIH0fubXHlm21JpDXUKxwzCy0++cMP67wdU+Y8+fM4sLhauIR8Wf4KSXU&#10;OYWOomQG9t1D8mCPe4BaSmpc4Jy6t3NmBSXypcYN2c+Gw7DxkRmOng6Qsdua622NnqtDwJHJ8FwZ&#10;Hslg7+WGLC2oK7w10xAVVUxzjJ1T7u2GOfTtYcFrxcV0Gs1wyw3zJ/rC8AAeuhqm93J5xazpRtzj&#10;bpzCZtnZ+N6kt7bBU8N07qGs4hrc9bXrN16IOKzdNQsnaJuPVnc3d/ILAAD//wMAUEsDBBQABgAI&#10;AAAAIQC9FTu72wAAAAQBAAAPAAAAZHJzL2Rvd25yZXYueG1sTI5NS8NAFEX3gv9heII7O/mAGNO8&#10;FC0IIl3YWOj2NfOahGZmQmbaxn/vuLLLy72ce8rVrAdx4cn11iDEiwgEm8aq3rQIu+/3pxyE82QU&#10;DdYwwg87WFX3dyUVyl7Nli+1b0WAGFcQQuf9WEjpmo41uYUd2YTuaCdNPsSplWqia4DrQSZRlElN&#10;vQkPHY287rg51WeN8BFvPmmf709fyVvKcrOrX7bZGvHxYX5dgvA8+/8x/OkHdaiC08GejXJiQMjC&#10;DiFPQIQyS2IQB4Q0fQZZlfJWvvoFAAD//wMAUEsBAi0AFAAGAAgAAAAhALaDOJL+AAAA4QEAABMA&#10;AAAAAAAAAAAAAAAAAAAAAFtDb250ZW50X1R5cGVzXS54bWxQSwECLQAUAAYACAAAACEAOP0h/9YA&#10;AACUAQAACwAAAAAAAAAAAAAAAAAvAQAAX3JlbHMvLnJlbHNQSwECLQAUAAYACAAAACEADvNd0LwC&#10;AAC7BQAADgAAAAAAAAAAAAAAAAAuAgAAZHJzL2Uyb0RvYy54bWxQSwECLQAUAAYACAAAACEAvRU7&#10;u9sAAAAEAQAADwAAAAAAAAAAAAAAAAAWBQAAZHJzL2Rvd25yZXYueG1sUEsFBgAAAAAEAAQA8wAA&#10;AB4GAAAAAA==&#10;" fillcolor="#9cc2e5 [1944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  <w:t>Группа 1</w:t>
            </w:r>
          </w:p>
          <w:p w14:paraId="3B5770A4" w14:textId="77777777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2489200B" w14:textId="43570429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3B9EFF04" w14:textId="549D1C2C" w:rsidR="00EC1524" w:rsidRDefault="00EC1524" w:rsidP="00EC1524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8D1F7" wp14:editId="4653B7A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93345</wp:posOffset>
                      </wp:positionV>
                      <wp:extent cx="400050" cy="1809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76FFA7" id="Прямоугольник 4" o:spid="_x0000_s1026" style="position:absolute;margin-left:2.35pt;margin-top:7.35pt;width:31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j2vAIAALsFAAAOAAAAZHJzL2Uyb0RvYy54bWysVM1u1DAQviPxDpbvNMlqtz+rZqtVqyKk&#10;Uipa1LPrON1ItsfY3s0uJySuSDwCD8EF8dNnyL4RYyebrkrhgLgk8/vNj2fm8GipJFkI6yrQOc12&#10;UkqE5lBU+janb65On+1T4jzTBZOgRU5XwtGjydMnh7UZiwHMQBbCEgTRblybnM68N+MkcXwmFHM7&#10;YIRGZQlWMY+svU0Ky2pEVzIZpOluUoMtjAUunEPpSaukk4hfloL7V2XphCcyp5ibj18bvzfhm0wO&#10;2fjWMjOreJcG+4csFKs0Bu2hTphnZG6r36BUxS04KP0OB5VAWVZcxBqwmix9UM3ljBkRa8HmONO3&#10;yf0/WH6+uLCkKnI6pEQzhU/UfF6/X39qfjR36w/Nl+au+b7+2PxsvjbfyDD0qzZujG6X5sJ2nEMy&#10;FL8srQp/LIssY49XfY/F0hOOwmGapiN8CY6qbD892BsFzOTe2VjnnwtQJBA5tfiEsbNsceZ8a7ox&#10;CbEcyKo4raSMTBgbcSwtWTB8cMa50H43usu5eglFK9/FHLqnRzEOSCsOqUUxZhMHMCDF3LaCJKH8&#10;tuBI+ZUUIbTUr0WJjcQSBzFgj7CdS9aqZqwQrXj0x5gRMCCXWFyP3QE8VmfWNbKzD64ibkDvnP4t&#10;sba1vUeMDNr3zqrSYB8DkL6P3Npjy7ZaE8gbKFY4Zhba/XOGn1b4umfM+QtmceFwIPCI+Ff4KSXU&#10;OYWOomQG9t1j8mCPe4BaSmpc4Jy6t3NmBSXyhcYNOciGw7DxkRmO9gbI2G3NzbZGz9Ux4MhkeK4M&#10;j2Sw93JDlhbUNd6aaYiKKqY5xs4p93bDHPv2sOC14mI6jWa45Yb5M31peAAPXQ3Te7W8ZtZ0I+5x&#10;N85hs+xs/GDSW9vgqWE691BWcQ3u+9r1Gy9EHNbumoUTtM1Hq/ubO/kFAAD//wMAUEsDBBQABgAI&#10;AAAAIQDcIKDl2wAAAAYBAAAPAAAAZHJzL2Rvd25yZXYueG1sTI5BSwMxEIXvBf9DGMFbm20trayb&#10;LSJ4ES20CtJbuhk3W5NJ3KTt+u+dnvT0mPceb75qNXgnTtinLpCC6aQAgdQE01Gr4P3taXwHImVN&#10;RrtAqOAHE6zqq1GlSxPOtMHTNreCRyiVWoHNOZZSpsai12kSIhJnn6H3OvPZt9L0+szj3slZUSyk&#10;1x3xB6sjPlpsvrZHr2C9tk2av252Lx/Pu+576g6xjQelbq6Hh3sQGYf8V4YLPqNDzUz7cCSThFMw&#10;X3KR7YtyvFiy7tm+nYGsK/kfv/4FAAD//wMAUEsBAi0AFAAGAAgAAAAhALaDOJL+AAAA4QEAABMA&#10;AAAAAAAAAAAAAAAAAAAAAFtDb250ZW50X1R5cGVzXS54bWxQSwECLQAUAAYACAAAACEAOP0h/9YA&#10;AACUAQAACwAAAAAAAAAAAAAAAAAvAQAAX3JlbHMvLnJlbHNQSwECLQAUAAYACAAAACEA+Vto9rwC&#10;AAC7BQAADgAAAAAAAAAAAAAAAAAuAgAAZHJzL2Uyb0RvYy54bWxQSwECLQAUAAYACAAAACEA3CCg&#10;5dsAAAAGAQAADwAAAAAAAAAAAAAAAAAWBQAAZHJzL2Rvd25yZXYueG1sUEsFBgAAAAAEAAQA8wAA&#10;AB4GAAAAAA==&#10;" fillcolor="#a8d08d [1945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  <w:t xml:space="preserve">    Группа 2</w:t>
            </w:r>
          </w:p>
          <w:p w14:paraId="068DD462" w14:textId="08D0DC5D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204760" w:rsidRPr="000313C7" w14:paraId="5354C891" w14:textId="77777777" w:rsidTr="00EC1524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E5E6" w14:textId="77777777" w:rsidR="00204760" w:rsidRPr="000313C7" w:rsidRDefault="00204760" w:rsidP="000B23C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59E65FF" w14:textId="77777777" w:rsidR="00204760" w:rsidRPr="00EA4B34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НОЦПБС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8BBBF61" w14:textId="77777777" w:rsidR="00204760" w:rsidRPr="00EA4B34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Нарын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BA9C" w14:textId="77777777" w:rsidR="00204760" w:rsidRPr="007034ED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68F2BA" w14:textId="77777777" w:rsidR="00204760" w:rsidRPr="00684688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8D4E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CAF8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5992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7908D6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204760" w:rsidRPr="000313C7" w14:paraId="46657FA2" w14:textId="77777777" w:rsidTr="00EC1524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3FCF" w14:textId="77777777" w:rsidR="00204760" w:rsidRPr="000313C7" w:rsidRDefault="00204760" w:rsidP="000B23C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65FDFEF" w14:textId="77777777" w:rsidR="00204760" w:rsidRPr="00204760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20476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НОЦБТ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371EB7DB" w14:textId="77777777" w:rsidR="00204760" w:rsidRPr="00EA4B34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Нарын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12D8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5FAA7B" w14:textId="77777777" w:rsidR="00204760" w:rsidRPr="00684688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0B7F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E6AB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1EAB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443302" w14:textId="77777777" w:rsidR="00204760" w:rsidRPr="000313C7" w:rsidRDefault="00204760" w:rsidP="000B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9A7C80" w:rsidRPr="000313C7" w14:paraId="1250BDB4" w14:textId="77777777" w:rsidTr="009A7C80">
        <w:trPr>
          <w:trHeight w:val="383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54A0" w14:textId="77777777" w:rsidR="009A7C80" w:rsidRPr="000313C7" w:rsidRDefault="009A7C80" w:rsidP="009A7C8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6151BE" w14:textId="1EDA4EB0" w:rsidR="009A7C80" w:rsidRPr="00204760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БОЦПБС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1A89DB24" w14:textId="3809836A" w:rsidR="009A7C80" w:rsidRPr="00EA4B34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Баткен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5A8A3F5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CA78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169E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67A4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D9EB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E2CFF5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9A7C80" w:rsidRPr="000313C7" w14:paraId="2B7723EE" w14:textId="77777777" w:rsidTr="009A7C80">
        <w:trPr>
          <w:trHeight w:val="31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51BF" w14:textId="77777777" w:rsidR="009A7C80" w:rsidRPr="000313C7" w:rsidRDefault="009A7C80" w:rsidP="009A7C8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6EDE6F" w14:textId="60034C4D" w:rsidR="009A7C80" w:rsidRPr="00204760" w:rsidRDefault="009A7C80" w:rsidP="009A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БОЦБТ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47581E31" w14:textId="79931B28" w:rsidR="009A7C80" w:rsidRPr="00EA4B34" w:rsidRDefault="009A7C80" w:rsidP="009A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Баткен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1DC9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0275A5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1BAD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826E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93DA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B6B628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9A7C80" w:rsidRPr="000313C7" w14:paraId="0B81B517" w14:textId="77777777" w:rsidTr="00452A6D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1DA2" w14:textId="77777777" w:rsidR="009A7C80" w:rsidRPr="000313C7" w:rsidRDefault="009A7C80" w:rsidP="009A7C8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3F7DDB" w14:textId="656136D5" w:rsidR="009A7C80" w:rsidRPr="00204760" w:rsidRDefault="009A7C80" w:rsidP="009A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08">
              <w:rPr>
                <w:rFonts w:ascii="Times New Roman" w:hAnsi="Times New Roman" w:cs="Times New Roman"/>
                <w:sz w:val="24"/>
                <w:szCs w:val="24"/>
              </w:rPr>
              <w:t xml:space="preserve">Плюс центр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67CC28A0" w14:textId="5D817E44" w:rsidR="009A7C80" w:rsidRPr="00EA4B34" w:rsidRDefault="009A7C80" w:rsidP="009A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Кызыл-Кия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BD0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7D8D71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E856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259A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502C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348FE9" w14:textId="77777777" w:rsidR="009A7C80" w:rsidRPr="000313C7" w:rsidRDefault="009A7C80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452A6D" w:rsidRPr="000313C7" w14:paraId="5D984AAD" w14:textId="77777777" w:rsidTr="00452A6D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C8AB" w14:textId="77777777" w:rsidR="00452A6D" w:rsidRPr="000313C7" w:rsidRDefault="00452A6D" w:rsidP="009A7C8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060ABB" w14:textId="3F13D0AD" w:rsidR="00452A6D" w:rsidRPr="00454308" w:rsidRDefault="00452A6D" w:rsidP="009A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Кадамжай</w:t>
            </w:r>
            <w:proofErr w:type="spellEnd"/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4DD69421" w14:textId="4D841D5B" w:rsidR="00452A6D" w:rsidRDefault="00452A6D" w:rsidP="009A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Кадамжай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AEB" w14:textId="77777777" w:rsidR="00452A6D" w:rsidRPr="000313C7" w:rsidRDefault="00452A6D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2CF68D" w14:textId="77777777" w:rsidR="00452A6D" w:rsidRPr="000313C7" w:rsidRDefault="00452A6D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3625" w14:textId="77777777" w:rsidR="00452A6D" w:rsidRPr="000313C7" w:rsidRDefault="00452A6D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8BF" w14:textId="77777777" w:rsidR="00452A6D" w:rsidRPr="000313C7" w:rsidRDefault="00452A6D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8963" w14:textId="77777777" w:rsidR="00452A6D" w:rsidRPr="000313C7" w:rsidRDefault="00452A6D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7A80" w14:textId="77777777" w:rsidR="00452A6D" w:rsidRPr="000313C7" w:rsidRDefault="00452A6D" w:rsidP="009A7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</w:tbl>
    <w:p w14:paraId="7546BFBB" w14:textId="4069225F" w:rsidR="00204760" w:rsidRPr="00452A6D" w:rsidRDefault="00452A6D" w:rsidP="00452A6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</w:pPr>
      <w:r w:rsidRPr="00452A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 xml:space="preserve"> </w:t>
      </w:r>
      <w:r w:rsidRPr="00452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Группа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1 выезжает 25.10.21г.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г.Нарын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, группа 2 вылетает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г.Баткен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. Возвращение 27.10.21г.: 1 группа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автотранспотом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, 2 группа, посетив Кызыл-Кия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Кадамжай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 через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г.Ош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 xml:space="preserve">  авиарейсом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  <w:t>.</w:t>
      </w:r>
    </w:p>
    <w:p w14:paraId="3B02D96F" w14:textId="775C4540" w:rsidR="009577E0" w:rsidRPr="00452A6D" w:rsidRDefault="009577E0" w:rsidP="00B5427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y-KG"/>
        </w:rPr>
      </w:pPr>
    </w:p>
    <w:p w14:paraId="29D9957F" w14:textId="77777777" w:rsidR="009577E0" w:rsidRDefault="009577E0" w:rsidP="00B5427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245CFD88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bookmarkStart w:id="3" w:name="_Hlk82684310"/>
    </w:p>
    <w:p w14:paraId="58102097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26DD56EF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4848B69B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0CCB5FC5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53211BD6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7FB9BE01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0F7E3EDB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5D7EFB53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261FC190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6D7A60B5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57D913D7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1741EE6C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403EA932" w14:textId="77777777" w:rsidR="001E00D7" w:rsidRDefault="001E00D7" w:rsidP="001438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4E6DF449" w14:textId="57645C88" w:rsidR="00E72542" w:rsidRPr="000313C7" w:rsidRDefault="001438B7" w:rsidP="001438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lastRenderedPageBreak/>
        <w:t xml:space="preserve">График сайт визитов на </w:t>
      </w:r>
      <w:r w:rsidR="00114BC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ноябрь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 xml:space="preserve"> 2021</w:t>
      </w:r>
      <w:r w:rsidRPr="000313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г.</w:t>
      </w:r>
    </w:p>
    <w:tbl>
      <w:tblPr>
        <w:tblW w:w="1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193"/>
        <w:gridCol w:w="5665"/>
        <w:gridCol w:w="430"/>
        <w:gridCol w:w="430"/>
        <w:gridCol w:w="430"/>
        <w:gridCol w:w="430"/>
        <w:gridCol w:w="430"/>
        <w:gridCol w:w="3451"/>
      </w:tblGrid>
      <w:tr w:rsidR="002B1B1E" w:rsidRPr="000313C7" w14:paraId="69FEDF14" w14:textId="4D79F16D" w:rsidTr="00EA4B34">
        <w:trPr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3"/>
          <w:p w14:paraId="28ECF3D4" w14:textId="77777777" w:rsidR="002B1B1E" w:rsidRPr="000313C7" w:rsidRDefault="002B1B1E" w:rsidP="0070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F9A" w14:textId="77777777" w:rsidR="002B1B1E" w:rsidRPr="000313C7" w:rsidRDefault="002B1B1E" w:rsidP="0070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  <w:p w14:paraId="74F31AA3" w14:textId="77777777" w:rsidR="002B1B1E" w:rsidRPr="000313C7" w:rsidRDefault="002B1B1E" w:rsidP="0070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DB4C" w14:textId="65A77137" w:rsidR="002B1B1E" w:rsidRPr="000313C7" w:rsidRDefault="002B1B1E" w:rsidP="0070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143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Адрес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56C4A8" w14:textId="6038B2BF" w:rsidR="002B1B1E" w:rsidRPr="004538C4" w:rsidRDefault="00524AE4" w:rsidP="007034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15</w:t>
            </w:r>
            <w:r w:rsidR="002B1B1E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.11.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68A527" w14:textId="5C097732" w:rsidR="002B1B1E" w:rsidRPr="004538C4" w:rsidRDefault="00684688" w:rsidP="007034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1</w:t>
            </w:r>
            <w:r w:rsidR="00524AE4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6</w:t>
            </w:r>
            <w:r w:rsidR="002B1B1E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.11.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C336E5" w14:textId="7F856223" w:rsidR="002B1B1E" w:rsidRPr="004538C4" w:rsidRDefault="002B1B1E" w:rsidP="007034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1</w:t>
            </w:r>
            <w:r w:rsidR="00524AE4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7</w:t>
            </w: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.11.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8D32A8" w14:textId="5AA01D91" w:rsidR="002B1B1E" w:rsidRPr="004538C4" w:rsidRDefault="002B1B1E" w:rsidP="007034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1</w:t>
            </w:r>
            <w:r w:rsidR="00524AE4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8</w:t>
            </w: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.11.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F617CD5" w14:textId="1D658D79" w:rsidR="002B1B1E" w:rsidRPr="004538C4" w:rsidRDefault="002B1B1E" w:rsidP="002B1B1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1</w:t>
            </w:r>
            <w:r w:rsidR="00524AE4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9</w:t>
            </w: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.11.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C7B6F" w14:textId="3855FEB4" w:rsidR="002B1B1E" w:rsidRPr="000313C7" w:rsidRDefault="002B1B1E" w:rsidP="002B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14:paraId="5A2FC08E" w14:textId="77777777" w:rsidR="002B1B1E" w:rsidRPr="000313C7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2B1B1E" w:rsidRPr="000313C7" w14:paraId="11E5C1B6" w14:textId="4F9FE67D" w:rsidTr="00EC1524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395A" w14:textId="77777777" w:rsidR="002B1B1E" w:rsidRPr="000313C7" w:rsidRDefault="002B1B1E" w:rsidP="007034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BBA0039" w14:textId="172513D8" w:rsidR="002B1B1E" w:rsidRPr="00EA4B34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Ишеним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Нуру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9A74BF7" w14:textId="4FAD512E" w:rsidR="002B1B1E" w:rsidRPr="00EA4B34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ПОУ Западная часть- Московский район, с. Ак – </w:t>
            </w: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21A4AF4" w14:textId="5CE5089F" w:rsidR="002B1B1E" w:rsidRPr="007034ED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469" w14:textId="77777777" w:rsidR="002B1B1E" w:rsidRPr="000313C7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2ECE" w14:textId="42BFC1EE" w:rsidR="002B1B1E" w:rsidRPr="000313C7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279" w14:textId="77777777" w:rsidR="002B1B1E" w:rsidRPr="000313C7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BBF" w14:textId="77777777" w:rsidR="002B1B1E" w:rsidRPr="000313C7" w:rsidRDefault="002B1B1E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C2F6C" w14:textId="77777777" w:rsidR="00EC1524" w:rsidRPr="00EC1524" w:rsidRDefault="00EC1524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EC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Члены сектора по надзору, комитета КСОЗ</w:t>
            </w:r>
          </w:p>
          <w:p w14:paraId="50442241" w14:textId="77777777" w:rsidR="00EC1524" w:rsidRPr="00EC1524" w:rsidRDefault="00EC1524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EC152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A1F0D" wp14:editId="6A960A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52070</wp:posOffset>
                      </wp:positionV>
                      <wp:extent cx="390525" cy="1619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33F3CC" id="Прямоугольник 5" o:spid="_x0000_s1026" style="position:absolute;margin-left:.3pt;margin-top:4.1pt;width:30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IwuwIAALsFAAAOAAAAZHJzL2Uyb0RvYy54bWysVM1u1DAQviPxDpbvNMmyW+iq2WrVqgip&#10;tBUt6tl17CaS4zG2948TElckHoGH4IL46TNk34ixk01XpXBA7CE7v9/8eGb2D5a1InNhXQU6p9lO&#10;SonQHIpK3+T0zeXxk+eUOM90wRRokdOVcPRg8vjR/sKMxQBKUIWwBEG0Gy9MTkvvzThJHC9FzdwO&#10;GKFRKcHWzCNrb5LCsgWi1yoZpOlusgBbGAtcOIfSo1ZJJxFfSsH9mZROeKJyirn5+LXxex2+yWSf&#10;jW8sM2XFuzTYP2RRs0pj0B7qiHlGZrb6DaquuAUH0u9wqBOQsuIi1oDVZOm9ai5KZkSsBZvjTN8m&#10;9/9g+en83JKqyOmIEs1qfKLm8/r9+lPzo7ldf2i+NLfN9/XH5mfztflGRqFfC+PG6HZhzm3HOSRD&#10;8Utp6/CPZZFl7PGq77FYesJR+HQvHQ0wFkdVtpvtIY0oyZ2zsc6/EFCTQOTU4hPGzrL5ifOt6cYk&#10;xHKgquK4UioyYWzEobJkzvDBGedC+1F0V7P6FRStfDfFX/v0KMYBacXDjRiziQMYkGJuW0GSUH5b&#10;cKT8SokQWunXQmIjscRBDNgjbOeStaqSFaIVj/4YMwIGZInF9dgdwEN1Zl0jO/vgKuIG9M7p3xJr&#10;W9t7xMigfe9cVxrsQwDK95Fbe2zZVmsCeQ3FCsfMQrt/zvDjCl/3hDl/ziwuHK4mHhF/hh+pYJFT&#10;6ChKSrDvHpIHe9wD1FKywAXOqXs7Y1ZQol5q3JC9bDgMGx+Z4ejZABm7rbne1uhZfQg4MhmeK8Mj&#10;Gey92pDSQn2Ft2YaoqKKaY6xc8q93TCHvj0seK24mE6jGW65Yf5EXxgewENXw/ReLq+YNd2Ie9yN&#10;U9gsOxvfm/TWNnhqmM48yCquwV1fu37jhYjD2l2zcIK2+Wh1d3MnvwAAAP//AwBQSwMEFAAGAAgA&#10;AAAhAL0VO7vbAAAABAEAAA8AAABkcnMvZG93bnJldi54bWxMjk1Lw0AURfeC/2F4gjs7+YAY07wU&#10;LQgiXdhY6PY185qEZmZCZtrGf++4ssvLvZx7ytWsB3HhyfXWIMSLCASbxqretAi77/enHITzZBQN&#10;1jDCDztYVfd3JRXKXs2WL7VvRYAYVxBC5/1YSOmajjW5hR3ZhO5oJ00+xKmVaqJrgOtBJlGUSU29&#10;CQ8djbzuuDnVZ43wEW8+aZ/vT1/JW8pys6tfttka8fFhfl2C8Dz7/zH86Qd1qILTwZ6NcmJAyMIO&#10;IU9AhDJLYhAHhDR9BlmV8la++gUAAP//AwBQSwECLQAUAAYACAAAACEAtoM4kv4AAADhAQAAEwAA&#10;AAAAAAAAAAAAAAAAAAAAW0NvbnRlbnRfVHlwZXNdLnhtbFBLAQItABQABgAIAAAAIQA4/SH/1gAA&#10;AJQBAAALAAAAAAAAAAAAAAAAAC8BAABfcmVscy8ucmVsc1BLAQItABQABgAIAAAAIQD74xIwuwIA&#10;ALsFAAAOAAAAAAAAAAAAAAAAAC4CAABkcnMvZTJvRG9jLnhtbFBLAQItABQABgAIAAAAIQC9FTu7&#10;2wAAAAQBAAAPAAAAAAAAAAAAAAAAABUFAABkcnMvZG93bnJldi54bWxQSwUGAAAAAAQABADzAAAA&#10;HQYAAAAA&#10;" fillcolor="#9cc2e5 [1944]" strokecolor="#1f3763 [1604]" strokeweight="1pt"/>
                  </w:pict>
                </mc:Fallback>
              </mc:AlternateContent>
            </w:r>
            <w:r w:rsidRPr="00EC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  <w:t>Группа 1</w:t>
            </w:r>
          </w:p>
          <w:p w14:paraId="60E2FBDE" w14:textId="77777777" w:rsidR="00EC1524" w:rsidRPr="00EC1524" w:rsidRDefault="00EC1524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7EE54ED5" w14:textId="77777777" w:rsidR="00EC1524" w:rsidRPr="00EC1524" w:rsidRDefault="00EC1524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3E0E43C1" w14:textId="77777777" w:rsidR="00EC1524" w:rsidRPr="00EC1524" w:rsidRDefault="00EC1524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EC152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250165" wp14:editId="3BB3320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93345</wp:posOffset>
                      </wp:positionV>
                      <wp:extent cx="400050" cy="1809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ADF1BE" id="Прямоугольник 6" o:spid="_x0000_s1026" style="position:absolute;margin-left:2.35pt;margin-top:7.35pt;width:31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0fvAIAALsFAAAOAAAAZHJzL2Uyb0RvYy54bWysVEtu2zAQ3RfoHQjuG0mG7SRG5MBIkKJA&#10;mgRNiqwZiowE8FeStuyuCnQboEfoIbop+skZ5Bt1SMmKkaZdFN1I833z4cwcHC6lQAtmXaVVjrOd&#10;FCOmqC4qdZvjt1cnL/Ywcp6oggitWI5XzOHD6fNnB7WZsIEutSiYRQCi3KQ2OS69N5MkcbRkkrgd&#10;bZgCJddWEg+svU0KS2pAlyIZpOk4qbUtjNWUOQfS41aJpxGfc0b9OeeOeSRyDLn5+LXxexO+yfSA&#10;TG4tMWVFuzTIP2QhSaUgaA91TDxBc1v9BiUrarXT3O9QLRPNeUVZrAGqydJH1VyWxLBYCzTHmb5N&#10;7v/B0rPFhUVVkeMxRopIeKLm8/rD+lPzo7lff2y+NPfN9/Vd87P52nxD49Cv2rgJuF2aC9txDshQ&#10;/JJbGf5QFlrGHq/6HrOlRxSEwzRNR/ASFFTZXrq/OwqYyYOzsc6/ZFqiQOTYwhPGzpLFqfOt6cYk&#10;xHJaVMVJJURkwtiwI2HRgsCDE0qZ8uPoLubytS5a+Rhy6J4exDAgrTikFsWQTRzAgBRz2wqShPLb&#10;giPlV4KF0EK9YRwaCSUOYsAeYTuXrFWVpGCtePTHmBEwIHMorsfuAJ6qM+sa2dkHVxY3oHdO/5ZY&#10;29reI0bWyvfOslLaPgUgfB+5tYeWbbUmkDe6WMGYWd3unzP0pILXPSXOXxALCwcDAUfEn8OHC13n&#10;WHcURqW275+SB3vYA9BiVMMC59i9mxPLMBKvFGzIfjYcho2PzHC0OwDGbmtutjVqLo80jEwG58rQ&#10;SAZ7LzYkt1pew62ZhaigIopC7BxTbzfMkW8PC1wrymazaAZbbog/VZeGBvDQ1TC9V8trYk034h52&#10;40xvlp1MHk16axs8lZ7NveZVXIOHvnb9hgsRh7W7ZuEEbfPR6uHmTn8BAAD//wMAUEsDBBQABgAI&#10;AAAAIQDcIKDl2wAAAAYBAAAPAAAAZHJzL2Rvd25yZXYueG1sTI5BSwMxEIXvBf9DGMFbm20trayb&#10;LSJ4ES20CtJbuhk3W5NJ3KTt+u+dnvT0mPceb75qNXgnTtinLpCC6aQAgdQE01Gr4P3taXwHImVN&#10;RrtAqOAHE6zqq1GlSxPOtMHTNreCRyiVWoHNOZZSpsai12kSIhJnn6H3OvPZt9L0+szj3slZUSyk&#10;1x3xB6sjPlpsvrZHr2C9tk2av252Lx/Pu+576g6xjQelbq6Hh3sQGYf8V4YLPqNDzUz7cCSThFMw&#10;X3KR7YtyvFiy7tm+nYGsK/kfv/4FAAD//wMAUEsBAi0AFAAGAAgAAAAhALaDOJL+AAAA4QEAABMA&#10;AAAAAAAAAAAAAAAAAAAAAFtDb250ZW50X1R5cGVzXS54bWxQSwECLQAUAAYACAAAACEAOP0h/9YA&#10;AACUAQAACwAAAAAAAAAAAAAAAAAvAQAAX3JlbHMvLnJlbHNQSwECLQAUAAYACAAAACEAlal9H7wC&#10;AAC7BQAADgAAAAAAAAAAAAAAAAAuAgAAZHJzL2Uyb0RvYy54bWxQSwECLQAUAAYACAAAACEA3CCg&#10;5dsAAAAGAQAADwAAAAAAAAAAAAAAAAAWBQAAZHJzL2Rvd25yZXYueG1sUEsFBgAAAAAEAAQA8wAA&#10;AB4GAAAAAA==&#10;" fillcolor="#a8d08d [1945]" strokecolor="#1f3763 [1604]" strokeweight="1pt"/>
                  </w:pict>
                </mc:Fallback>
              </mc:AlternateContent>
            </w:r>
            <w:r w:rsidRPr="00EC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  <w:t xml:space="preserve">    Группа 2</w:t>
            </w:r>
          </w:p>
          <w:p w14:paraId="445A2100" w14:textId="77777777" w:rsidR="002B1B1E" w:rsidRPr="000313C7" w:rsidRDefault="002B1B1E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2B1B1E" w:rsidRPr="000313C7" w14:paraId="1F3FBBDB" w14:textId="154829F1" w:rsidTr="00EC1524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15FF" w14:textId="77777777" w:rsidR="002B1B1E" w:rsidRPr="000313C7" w:rsidRDefault="002B1B1E" w:rsidP="007034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36997EE" w14:textId="3520843D" w:rsidR="002B1B1E" w:rsidRPr="00EA4B34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ЗИОМ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4F63317" w14:textId="3B7DEC75" w:rsidR="002B1B1E" w:rsidRPr="00EA4B34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г. Талас, ул. Аллея </w:t>
            </w: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Кенешбек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, 33, кв. 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EAF3" w14:textId="121A7711" w:rsidR="002B1B1E" w:rsidRPr="007034ED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6B1E12" w14:textId="77777777" w:rsidR="002B1B1E" w:rsidRPr="00684688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2DD6" w14:textId="1599E176" w:rsidR="002B1B1E" w:rsidRPr="000313C7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C55D" w14:textId="77777777" w:rsidR="002B1B1E" w:rsidRPr="000313C7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687A" w14:textId="6FCA2470" w:rsidR="002B1B1E" w:rsidRPr="000313C7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7DC29E" w14:textId="77777777" w:rsidR="002B1B1E" w:rsidRPr="000313C7" w:rsidRDefault="002B1B1E" w:rsidP="0070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A4B34" w:rsidRPr="000313C7" w14:paraId="1BBA6EAA" w14:textId="0AE45DD3" w:rsidTr="00EC1524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887D" w14:textId="77777777" w:rsidR="00EA4B34" w:rsidRPr="000313C7" w:rsidRDefault="00EA4B34" w:rsidP="00EA4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A7F0BA2" w14:textId="0A41869D" w:rsidR="00EA4B34" w:rsidRPr="00EA4B34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 w:eastAsia="ky-KG"/>
              </w:rPr>
            </w:pPr>
            <w:r w:rsidRPr="00E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Талас ОЦБТ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56EE392A" w14:textId="7FD684F7" w:rsidR="00EA4B34" w:rsidRPr="00EA4B34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E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г.Талас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EF01" w14:textId="294FA5CE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5E3F1B" w14:textId="77777777" w:rsidR="00EA4B34" w:rsidRPr="00684688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BEAB" w14:textId="319507F0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D6F5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A6FF" w14:textId="5BA18AB3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F00DA3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A4B34" w:rsidRPr="000313C7" w14:paraId="3F9B7ACE" w14:textId="1DF409D6" w:rsidTr="00EC1524">
        <w:trPr>
          <w:trHeight w:val="383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240E" w14:textId="77777777" w:rsidR="00EA4B34" w:rsidRPr="000313C7" w:rsidRDefault="00EA4B34" w:rsidP="00EA4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D58250C" w14:textId="0ED5F0FB" w:rsidR="00EA4B34" w:rsidRPr="00EA4B34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E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Талас ЦСМ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59920FC7" w14:textId="1B1F7E6A" w:rsidR="00EA4B34" w:rsidRPr="00EA4B34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E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г.Талас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3E00" w14:textId="5FA04755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D92E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D7B77BE" w14:textId="22DD69AD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AC9C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8385" w14:textId="70F8BA6C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A2BF0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A4B34" w:rsidRPr="000313C7" w14:paraId="59E310CB" w14:textId="653B3C39" w:rsidTr="00EC1524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AB93" w14:textId="77777777" w:rsidR="00EA4B34" w:rsidRPr="000313C7" w:rsidRDefault="00EA4B34" w:rsidP="00EA4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53FA52" w14:textId="30F21A15" w:rsidR="00EA4B34" w:rsidRPr="00EA4B34" w:rsidRDefault="00EA4B34" w:rsidP="00E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Ишеним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Нуру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EB7066A" w14:textId="52DF6CF9" w:rsidR="00EA4B34" w:rsidRPr="00EA4B34" w:rsidRDefault="00EA4B34" w:rsidP="00E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ПОУ Восточная часть- г. </w:t>
            </w: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Токмок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E7DD632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A65C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ECCC" w14:textId="350FD90D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43E5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FD2A" w14:textId="3D557939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824DEB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A4B34" w:rsidRPr="000313C7" w14:paraId="4B126E0F" w14:textId="738CA33D" w:rsidTr="00EC1524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D21" w14:textId="77777777" w:rsidR="00EA4B34" w:rsidRPr="000313C7" w:rsidRDefault="00EA4B34" w:rsidP="00EA4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2B9E93" w14:textId="60646206" w:rsidR="00EA4B34" w:rsidRPr="00EA4B34" w:rsidRDefault="00EA4B34" w:rsidP="00E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Улукман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Дарыгер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636F4118" w14:textId="06116AA8" w:rsidR="00EA4B34" w:rsidRPr="00EA4B34" w:rsidRDefault="00EA4B34" w:rsidP="00E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Иссык-Кульская область, </w:t>
            </w: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г.Каракол</w:t>
            </w:r>
            <w:proofErr w:type="spellEnd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31CD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0C0B923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5786" w14:textId="4796016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A47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5F2F" w14:textId="1A6023A8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5F548B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A4B34" w:rsidRPr="000313C7" w14:paraId="7BC06EFF" w14:textId="311097FD" w:rsidTr="00EC1524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4D4C" w14:textId="77777777" w:rsidR="00EA4B34" w:rsidRPr="000313C7" w:rsidRDefault="00EA4B34" w:rsidP="00EA4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0672A02" w14:textId="769BFCDC" w:rsidR="00EA4B34" w:rsidRPr="00EA4B34" w:rsidRDefault="00EA4B34" w:rsidP="00E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ИОЦПБС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40C380EB" w14:textId="0D20CB3A" w:rsidR="00EA4B34" w:rsidRPr="00EA4B34" w:rsidRDefault="00EA4B34" w:rsidP="00E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г.Каракол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8A52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6700B9D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2230" w14:textId="7154348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1106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6054" w14:textId="438FAC19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A39B60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EA4B34" w:rsidRPr="000313C7" w14:paraId="432FC895" w14:textId="2058C583" w:rsidTr="00EC1524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6253" w14:textId="77777777" w:rsidR="00EA4B34" w:rsidRPr="000313C7" w:rsidRDefault="00EA4B34" w:rsidP="00EA4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1ECF945" w14:textId="59408506" w:rsidR="00EA4B34" w:rsidRPr="00EA4B34" w:rsidRDefault="00EA4B34" w:rsidP="00E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Ыссык  – Кол ОЦБТ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5B23B437" w14:textId="1920FABD" w:rsidR="00EA4B34" w:rsidRPr="00EA4B34" w:rsidRDefault="00EA4B34" w:rsidP="00E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34">
              <w:rPr>
                <w:rFonts w:ascii="Times New Roman" w:hAnsi="Times New Roman" w:cs="Times New Roman"/>
                <w:sz w:val="24"/>
                <w:szCs w:val="24"/>
              </w:rPr>
              <w:t>г.Каракол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8E41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DFD6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CEF1925" w14:textId="13E5843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4DC8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8FDD" w14:textId="7B0F6C7F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041E" w14:textId="77777777" w:rsidR="00EA4B34" w:rsidRPr="000313C7" w:rsidRDefault="00EA4B34" w:rsidP="00E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</w:tbl>
    <w:p w14:paraId="08C078E4" w14:textId="6B41655D" w:rsidR="000313C7" w:rsidRDefault="000313C7" w:rsidP="000313C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F7E616" w14:textId="05457017" w:rsidR="00947C46" w:rsidRDefault="00947C46" w:rsidP="000313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53E9E651" w14:textId="50F5BE7B" w:rsidR="00BB7221" w:rsidRDefault="00BB7221" w:rsidP="000313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14:paraId="425B143D" w14:textId="6C43DCCE" w:rsidR="009577E0" w:rsidRDefault="009577E0" w:rsidP="000313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r w:rsidRPr="009577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График сайт визитов на ноябрь 2021г.</w:t>
      </w:r>
    </w:p>
    <w:tbl>
      <w:tblPr>
        <w:tblW w:w="145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977"/>
        <w:gridCol w:w="5528"/>
        <w:gridCol w:w="430"/>
        <w:gridCol w:w="440"/>
        <w:gridCol w:w="430"/>
        <w:gridCol w:w="540"/>
        <w:gridCol w:w="3689"/>
      </w:tblGrid>
      <w:tr w:rsidR="009577E0" w:rsidRPr="000313C7" w14:paraId="41B933C1" w14:textId="77777777" w:rsidTr="009577E0">
        <w:trPr>
          <w:cantSplit/>
          <w:trHeight w:val="14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1CF" w14:textId="77777777" w:rsidR="009577E0" w:rsidRPr="000313C7" w:rsidRDefault="009577E0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4819" w14:textId="77777777" w:rsidR="009577E0" w:rsidRPr="000313C7" w:rsidRDefault="009577E0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E87D" w14:textId="1F16F402" w:rsidR="009577E0" w:rsidRPr="000313C7" w:rsidRDefault="009577E0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Адрес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9CAB32" w14:textId="1588A2C2" w:rsidR="009577E0" w:rsidRPr="004538C4" w:rsidRDefault="00524AE4" w:rsidP="00947C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22</w:t>
            </w:r>
            <w:r w:rsidR="009577E0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.11.21г.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5213E" w14:textId="3788A359" w:rsidR="009577E0" w:rsidRPr="004538C4" w:rsidRDefault="00524AE4" w:rsidP="00947C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23</w:t>
            </w:r>
            <w:r w:rsidR="009577E0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>.11.21г.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60884F" w14:textId="73BEF0D3" w:rsidR="009577E0" w:rsidRPr="004538C4" w:rsidRDefault="00524AE4" w:rsidP="00947C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24</w:t>
            </w:r>
            <w:r w:rsidR="009577E0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.11.21г.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87A098" w14:textId="6F2A52A2" w:rsidR="009577E0" w:rsidRPr="004538C4" w:rsidRDefault="00524AE4" w:rsidP="009911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25</w:t>
            </w:r>
            <w:r w:rsidR="009577E0" w:rsidRPr="0045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.11.21г.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B740" w14:textId="0C8D6F1E" w:rsidR="009577E0" w:rsidRPr="000313C7" w:rsidRDefault="009577E0" w:rsidP="009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14:paraId="6BDA996A" w14:textId="77777777" w:rsidR="009577E0" w:rsidRPr="000313C7" w:rsidRDefault="009577E0" w:rsidP="0003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9577E0" w:rsidRPr="000313C7" w14:paraId="10F74868" w14:textId="77777777" w:rsidTr="009577E0">
        <w:trPr>
          <w:trHeight w:val="41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C2C2" w14:textId="5519D48F" w:rsidR="009577E0" w:rsidRPr="00DB111F" w:rsidRDefault="009577E0" w:rsidP="00DB111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B4C7646" w14:textId="56188BF3" w:rsidR="009577E0" w:rsidRPr="000313C7" w:rsidRDefault="009577E0" w:rsidP="0049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proofErr w:type="spellStart"/>
            <w:r w:rsidRPr="00A81CF9">
              <w:t>Ишеним</w:t>
            </w:r>
            <w:proofErr w:type="spellEnd"/>
            <w:r w:rsidRPr="00A81CF9">
              <w:t xml:space="preserve"> Нуру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85FCA42" w14:textId="7B9FD8CC" w:rsidR="009577E0" w:rsidRPr="000313C7" w:rsidRDefault="009577E0" w:rsidP="0049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proofErr w:type="spellStart"/>
            <w:r w:rsidRPr="00A81CF9">
              <w:t>г.Бишкек</w:t>
            </w:r>
            <w:proofErr w:type="spellEnd"/>
            <w:r w:rsidRPr="00A81CF9">
              <w:t xml:space="preserve"> ПОУ улица Куйбышева 79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4DDF1E3E" w14:textId="124B62E4" w:rsidR="009577E0" w:rsidRPr="000313C7" w:rsidRDefault="009577E0" w:rsidP="0049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0951" w14:textId="77777777" w:rsidR="009577E0" w:rsidRPr="000313C7" w:rsidRDefault="009577E0" w:rsidP="0049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095C" w14:textId="77777777" w:rsidR="009577E0" w:rsidRPr="000313C7" w:rsidRDefault="009577E0" w:rsidP="0049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2544" w14:textId="63676B80" w:rsidR="009577E0" w:rsidRPr="000313C7" w:rsidRDefault="009577E0" w:rsidP="0094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871573" w14:textId="6793994B" w:rsidR="009577E0" w:rsidRPr="000313C7" w:rsidRDefault="009577E0" w:rsidP="0095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03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Члены сектора по надзору, комитета КСОЗ</w:t>
            </w:r>
          </w:p>
          <w:p w14:paraId="164EC6CE" w14:textId="577FA8AA" w:rsidR="009577E0" w:rsidRDefault="009577E0" w:rsidP="009577E0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</w:r>
          </w:p>
          <w:p w14:paraId="672D8122" w14:textId="74BFE161" w:rsidR="009577E0" w:rsidRDefault="009577E0" w:rsidP="009577E0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86AF66" wp14:editId="1038E60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635</wp:posOffset>
                      </wp:positionV>
                      <wp:extent cx="390525" cy="1619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D0590E" id="Прямоугольник 7" o:spid="_x0000_s1026" style="position:absolute;margin-left:7.3pt;margin-top:.05pt;width:30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fZvAIAALsFAAAOAAAAZHJzL2Uyb0RvYy54bWysVM1uEzEQviPxDpbvdHdD0tKomypqVYRU&#10;aEWLena93mYl22NsJ5twQuKKxCPwEFwQP32GzRsx9m62USkcEDls5vebH8/MweFSSbIQ1lWgc5rt&#10;pJQIzaGo9E1O31yePHlGifNMF0yCFjldCUcPJ48fHdRmLAYwA1kISxBEu3Ftcjrz3oyTxPGZUMzt&#10;gBEalSVYxTyy9iYpLKsRXclkkKa7SQ22MBa4cA6lx62STiJ+WQruz8rSCU9kTjE3H782fq/DN5kc&#10;sPGNZWZW8S4N9g9ZKFZpDNpDHTPPyNxWv0GpiltwUPodDiqBsqy4iDVgNVl6r5qLGTMi1oLNcaZv&#10;k/t/sPzV4tySqsjpHiWaKXyi5vP6/fpT86O5XX9ovjS3zff1x+Zn87X5RvZCv2rjxuh2Yc5txzkk&#10;Q/HL0qrwj2WRZezxqu+xWHrCUfh0Px0NRpRwVGW72T7SiJLcORvr/HMBigQipxafMHaWLU6db003&#10;JiGWA1kVJ5WUkQljI46kJQuGD844F9qPorucq5dQtPLdFH/t06MYB6QVDzdizCYOYECKuW0FSUL5&#10;bcGR8ispQmipX4sSG4klDmLAHmE7l6xVzVghWvHojzEjYEAusbgeuwN4qM6sa2RnH1xF3IDeOf1b&#10;Ym1re48YGbTvnVWlwT4EIH0fubXHlm21JpDXUKxwzCy0++cMP6nwdU+Z8+fM4sLhauIR8Wf4KSXU&#10;OYWOomQG9t1D8mCPe4BaSmpc4Jy6t3NmBSXyhcYN2c+Gw7DxkRmO9gbI2G3N9bZGz9UR4MhkeK4M&#10;j2Sw93JDlhbUFd6aaYiKKqY5xs4p93bDHPn2sOC14mI6jWa45Yb5U31heAAPXQ3Te7m8YtZ0I+5x&#10;N17BZtnZ+N6kt7bBU8N07qGs4hrc9bXrN16IOKzdNQsnaJuPVnc3d/ILAAD//wMAUEsDBBQABgAI&#10;AAAAIQDI/BPy3AAAAAUBAAAPAAAAZHJzL2Rvd25yZXYueG1sTI7BTsMwEETvSPyDtUjcqNMApk3j&#10;VFAJCaEeaKjU6zZekqixHcVuG/6e7amcVrMzmnn5crSdONEQWu80TCcJCHKVN62rNWy/3x9mIEJE&#10;Z7DzjjT8UoBlcXuTY2b82W3oVMZacIkLGWpoYuwzKUPVkMUw8T059n78YDGyHGppBjxzue1kmiRK&#10;WmwdLzTY06qh6lAerYaP6foTd7Pd4St9eyS53pbzjVppfX83vi5ARBrjNQwXfEaHgpn2/uhMEB3r&#10;J8XJy1+w+6L47jWkzwpkkcv/9MUfAAAA//8DAFBLAQItABQABgAIAAAAIQC2gziS/gAAAOEBAAAT&#10;AAAAAAAAAAAAAAAAAAAAAABbQ29udGVudF9UeXBlc10ueG1sUEsBAi0AFAAGAAgAAAAhADj9If/W&#10;AAAAlAEAAAsAAAAAAAAAAAAAAAAALwEAAF9yZWxzLy5yZWxzUEsBAi0AFAAGAAgAAAAhAJcRB9m8&#10;AgAAuwUAAA4AAAAAAAAAAAAAAAAALgIAAGRycy9lMm9Eb2MueG1sUEsBAi0AFAAGAAgAAAAhAMj8&#10;E/LcAAAABQEAAA8AAAAAAAAAAAAAAAAAFgUAAGRycy9kb3ducmV2LnhtbFBLBQYAAAAABAAEAPMA&#10;AAAfBgAAAAA=&#10;" fillcolor="#9cc2e5 [1944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  <w:t xml:space="preserve">     Группа 1</w:t>
            </w:r>
          </w:p>
          <w:p w14:paraId="57BFED50" w14:textId="7FB5BA86" w:rsidR="009577E0" w:rsidRDefault="009577E0" w:rsidP="009577E0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78FFE87B" w14:textId="03DA30EA" w:rsidR="009577E0" w:rsidRDefault="009577E0" w:rsidP="009577E0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ab/>
              <w:t xml:space="preserve">    </w:t>
            </w:r>
          </w:p>
          <w:p w14:paraId="1454C2B1" w14:textId="7AC2512C" w:rsidR="009577E0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  <w:p w14:paraId="11817829" w14:textId="1491552D" w:rsidR="009577E0" w:rsidRPr="009577E0" w:rsidRDefault="009577E0" w:rsidP="00957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  <w:p w14:paraId="72078526" w14:textId="267D5DD7" w:rsidR="009577E0" w:rsidRPr="009577E0" w:rsidRDefault="009577E0" w:rsidP="00957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7E3EE8" wp14:editId="52B297B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33020</wp:posOffset>
                      </wp:positionV>
                      <wp:extent cx="400050" cy="1809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EB40DF" id="Прямоугольник 8" o:spid="_x0000_s1026" style="position:absolute;margin-left:12.1pt;margin-top:2.6pt;width:31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ftuwIAALsFAAAOAAAAZHJzL2Uyb0RvYy54bWysVN1u0zAUvkfiHSzfsyRVu59q6VRtGkIa&#10;Y2JDu/YcZ41k+xjbbVqukLhF4hF4CG4QP3uG9I04dtKsGoMLxE3i8/ed/3N4tFSSLIR1FeicZjsp&#10;JUJzKCp9m9M3V6fP9ilxnumCSdAipyvh6NHk6ZPD2ozFAGYgC2EJgmg3rk1OZ96bcZI4PhOKuR0w&#10;QqOwBKuYR9LeJoVlNaIrmQzSdDepwRbGAhfOIfekFdJJxC9Lwf2rsnTCE5lTjM3Hr43fm/BNJods&#10;fGuZmVW8C4P9QxSKVRqd9lAnzDMyt9VvUKriFhyUfoeDSqAsKy5iDphNlj7I5nLGjIi5YHGc6cvk&#10;/h8sP19cWFIVOcVGaaawRc3n9fv1p+ZHc7f+0Hxp7prv64/Nz+Zr843sh3rVxo3R7NJc2I5y+AzJ&#10;L0urwh/TIstY41VfY7H0hCNzmKbpCDvBUZTtpwd7o4CZ3Bsb6/xzAYqER04ttjBWli3OnG9VNyrB&#10;lwNZFaeVlJEIYyOOpSULhg1nnAvtd6O5nKuXULT8XYyhaz2ycUBadggtsjGaOIABKca25SQJ6bcJ&#10;x5dfSRFcS/1alFhITHEQHfYI27FkrWjGCtGyR3/0GQEDconJ9dgdwGN5Zl0hO/1gKuIG9Mbp3wJr&#10;S9tbRM+gfW+sKg32MQDpe8+tPpZsqzTheQPFCsfMQrt/zvDTCrt7xpy/YBYXDgcCj4h/hZ9SQp1T&#10;6F6UzMC+e4wf9HEPUEpJjQucU/d2zqygRL7QuCEH2XAYNj4Sw9HeAAm7LbnZlui5OgYcmQzPleHx&#10;GfS93DxLC+oab800eEUR0xx955R7uyGOfXtY8FpxMZ1GNdxyw/yZvjQ8gIeqhum9Wl4za7oR97gb&#10;57BZdjZ+MOmtbrDUMJ17KKu4Bvd17eqNFyIOa3fNwgnapqPW/c2d/AIAAP//AwBQSwMEFAAGAAgA&#10;AAAhAPkuI4ndAAAABgEAAA8AAABkcnMvZG93bnJldi54bWxMjkFLAzEUhO+C/yE8wZvNdltt2e7b&#10;IoIX0UKrUHpLN3F3a/ISN2m7/ntfT3oahhlmvnI5OCtOpo+dJ4TxKANhqPa6owbh4/35bg4iJkVa&#10;WU8G4cdEWFbXV6UqtD/T2pw2qRE8QrFQCG1KoZAy1q1xKo58MMTZp++dSmz7RupenXncWZln2YN0&#10;qiN+aFUwT62pvzZHh7BatXWcvq13r9uXXfc9tofQhAPi7c3wuACRzJD+ynDBZ3SomGnvj6SjsAj5&#10;NOcmwj0Lx/MZ6x5hMpmBrEr5H7/6BQAA//8DAFBLAQItABQABgAIAAAAIQC2gziS/gAAAOEBAAAT&#10;AAAAAAAAAAAAAAAAAAAAAABbQ29udGVudF9UeXBlc10ueG1sUEsBAi0AFAAGAAgAAAAhADj9If/W&#10;AAAAlAEAAAsAAAAAAAAAAAAAAAAALwEAAF9yZWxzLy5yZWxzUEsBAi0AFAAGAAgAAAAhAFJ8h+27&#10;AgAAuwUAAA4AAAAAAAAAAAAAAAAALgIAAGRycy9lMm9Eb2MueG1sUEsBAi0AFAAGAAgAAAAhAPku&#10;I4ndAAAABgEAAA8AAAAAAAAAAAAAAAAAFQUAAGRycy9kb3ducmV2LnhtbFBLBQYAAAAABAAEAPMA&#10;AAAfBgAAAAA=&#10;" fillcolor="#a8d08d [1945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ab/>
              <w:t>Группа 2</w:t>
            </w:r>
          </w:p>
        </w:tc>
      </w:tr>
      <w:tr w:rsidR="009577E0" w:rsidRPr="000313C7" w14:paraId="5FF6593C" w14:textId="77777777" w:rsidTr="009577E0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4C42" w14:textId="1DAF0224" w:rsidR="009577E0" w:rsidRPr="00DB111F" w:rsidRDefault="009577E0" w:rsidP="00DB111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1173853" w14:textId="2F60F021" w:rsidR="009577E0" w:rsidRPr="00A81CF9" w:rsidRDefault="009577E0" w:rsidP="00DB111F">
            <w:pPr>
              <w:spacing w:after="0" w:line="240" w:lineRule="auto"/>
            </w:pPr>
            <w:r w:rsidRPr="00A81CF9">
              <w:t xml:space="preserve">АССВ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42D89268" w14:textId="34E8ED5E" w:rsidR="009577E0" w:rsidRPr="00A81CF9" w:rsidRDefault="009577E0" w:rsidP="00DB111F">
            <w:pPr>
              <w:spacing w:after="0" w:line="240" w:lineRule="auto"/>
            </w:pPr>
            <w:proofErr w:type="spellStart"/>
            <w:r w:rsidRPr="00A81CF9">
              <w:t>г.Бишкек</w:t>
            </w:r>
            <w:proofErr w:type="spellEnd"/>
            <w:r w:rsidRPr="00A81CF9">
              <w:t>, микрорайон Юг-2, д.21, кв. 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97579D9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3A0B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AB63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C451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B319EC" w14:textId="1B28B2A3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9577E0" w:rsidRPr="000313C7" w14:paraId="447014D6" w14:textId="77777777" w:rsidTr="009577E0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45C4" w14:textId="5DF1E3A3" w:rsidR="009577E0" w:rsidRPr="00DB111F" w:rsidRDefault="009577E0" w:rsidP="00DB111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F75A4E" w14:textId="5AD5F233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39053D">
              <w:t>Партнерская сеть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40501D9B" w14:textId="5CB96D76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proofErr w:type="spellStart"/>
            <w:r w:rsidRPr="0039053D">
              <w:t>г.Бишкек</w:t>
            </w:r>
            <w:proofErr w:type="spellEnd"/>
            <w:r w:rsidRPr="0039053D">
              <w:t xml:space="preserve"> </w:t>
            </w:r>
            <w:proofErr w:type="spellStart"/>
            <w:r w:rsidRPr="0039053D">
              <w:t>бул.Эркиндик</w:t>
            </w:r>
            <w:proofErr w:type="spellEnd"/>
            <w:r w:rsidRPr="0039053D">
              <w:t xml:space="preserve"> д.35 кв.1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C8C90C8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41D1" w14:textId="5EDE567E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133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BDC0" w14:textId="00FD872E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3DB075" w14:textId="56D51905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9577E0" w:rsidRPr="000313C7" w14:paraId="72639366" w14:textId="77777777" w:rsidTr="009577E0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C39A0" w14:textId="23B6C5C6" w:rsidR="009577E0" w:rsidRPr="00DB111F" w:rsidRDefault="009577E0" w:rsidP="00DB111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9B6779" w14:textId="0CDD2EA3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2C3BB3">
              <w:t xml:space="preserve">Кыргыз Индиго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1DDD5737" w14:textId="492605D5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proofErr w:type="spellStart"/>
            <w:r w:rsidRPr="002C3BB3">
              <w:t>г.Бишкек</w:t>
            </w:r>
            <w:proofErr w:type="spellEnd"/>
            <w:r w:rsidRPr="002C3BB3">
              <w:t>, ул. Логвиненко 27/2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F678CAE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D5C9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F6A9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7368" w14:textId="494E8EF4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15BBF4" w14:textId="2350C943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9577E0" w:rsidRPr="000313C7" w14:paraId="0F48322F" w14:textId="77777777" w:rsidTr="009577E0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91E9" w14:textId="35CE0370" w:rsidR="009577E0" w:rsidRPr="00DB111F" w:rsidRDefault="009577E0" w:rsidP="00DB111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35C7A2D" w14:textId="602880AC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2C3BB3">
              <w:t xml:space="preserve">Таис Плюс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2DC7E4CB" w14:textId="5B9D4E74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proofErr w:type="spellStart"/>
            <w:r w:rsidRPr="002C3BB3">
              <w:t>г.Бишкек</w:t>
            </w:r>
            <w:proofErr w:type="spellEnd"/>
            <w:r w:rsidRPr="002C3BB3">
              <w:t>, ул. Панфилова 36А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0E6B" w14:textId="5A601ABB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5B31470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19EB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BFF0" w14:textId="24A25E01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300967" w14:textId="65408E0C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9577E0" w:rsidRPr="000313C7" w14:paraId="32CB2043" w14:textId="77777777" w:rsidTr="009577E0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DBF6" w14:textId="3B66B69B" w:rsidR="009577E0" w:rsidRPr="00DB111F" w:rsidRDefault="009577E0" w:rsidP="00DB111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838509E" w14:textId="70898C4A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proofErr w:type="spellStart"/>
            <w:r w:rsidRPr="00071CA3">
              <w:t>АнтиСПИД</w:t>
            </w:r>
            <w:proofErr w:type="spellEnd"/>
            <w:r w:rsidRPr="00071CA3"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2379BEF4" w14:textId="36259BD0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proofErr w:type="spellStart"/>
            <w:r w:rsidRPr="00071CA3">
              <w:t>г.Бишкек</w:t>
            </w:r>
            <w:proofErr w:type="spellEnd"/>
            <w:r w:rsidRPr="00071CA3">
              <w:t xml:space="preserve">, ул. </w:t>
            </w:r>
            <w:proofErr w:type="spellStart"/>
            <w:r w:rsidRPr="00071CA3">
              <w:t>Ормокоева</w:t>
            </w:r>
            <w:proofErr w:type="spellEnd"/>
            <w:r w:rsidRPr="00071CA3">
              <w:t>, 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4C5E" w14:textId="58E8FF90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A416EB1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C9DD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4D26" w14:textId="409BA690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7B8394" w14:textId="600CC115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9577E0" w:rsidRPr="000313C7" w14:paraId="5A6168FE" w14:textId="77777777" w:rsidTr="009577E0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2904" w14:textId="1273C123" w:rsidR="009577E0" w:rsidRPr="00DB111F" w:rsidRDefault="009577E0" w:rsidP="00DB111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F669E6" w14:textId="3CBD21F3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154A5F">
              <w:t xml:space="preserve">Фонд СОРОС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714988AC" w14:textId="38B197FA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154A5F">
              <w:t>г.Бишкек</w:t>
            </w:r>
            <w:proofErr w:type="spellEnd"/>
            <w:r w:rsidRPr="00154A5F">
              <w:t xml:space="preserve"> </w:t>
            </w:r>
            <w:proofErr w:type="spellStart"/>
            <w:r w:rsidRPr="00154A5F">
              <w:t>ул.Логвиненко</w:t>
            </w:r>
            <w:proofErr w:type="spellEnd"/>
            <w:r w:rsidRPr="00154A5F">
              <w:t xml:space="preserve"> 55а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32E2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E65E071" w14:textId="433992CD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92C9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2ECF" w14:textId="694CAB40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4EC66A" w14:textId="786ECE04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9577E0" w:rsidRPr="000313C7" w14:paraId="22DC857C" w14:textId="77777777" w:rsidTr="009577E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2C07" w14:textId="7DC51B7A" w:rsidR="009577E0" w:rsidRPr="00DB111F" w:rsidRDefault="009577E0" w:rsidP="00DB111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0FBB6B" w14:textId="10201C14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154A5F">
              <w:t xml:space="preserve">СФ Восток-запад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595DE86" w14:textId="3AE1DEF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154A5F">
              <w:t>г.Бишкек</w:t>
            </w:r>
            <w:proofErr w:type="spellEnd"/>
            <w:r w:rsidRPr="00154A5F">
              <w:t xml:space="preserve"> </w:t>
            </w:r>
            <w:proofErr w:type="spellStart"/>
            <w:r w:rsidRPr="00154A5F">
              <w:t>Джал</w:t>
            </w:r>
            <w:proofErr w:type="spellEnd"/>
            <w:r w:rsidRPr="00154A5F">
              <w:t xml:space="preserve"> </w:t>
            </w:r>
            <w:proofErr w:type="spellStart"/>
            <w:r w:rsidRPr="00154A5F">
              <w:t>артис</w:t>
            </w:r>
            <w:proofErr w:type="spellEnd"/>
            <w:r w:rsidRPr="00154A5F">
              <w:t xml:space="preserve"> 14 д.103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8EAC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21C4E14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16D5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9A62" w14:textId="77777777" w:rsidR="009577E0" w:rsidRPr="000313C7" w:rsidRDefault="009577E0" w:rsidP="00DB1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42D46F" w14:textId="51E949F6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9577E0" w:rsidRPr="000313C7" w14:paraId="7A2FAE1B" w14:textId="77777777" w:rsidTr="009577E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0B84" w14:textId="77777777" w:rsidR="009577E0" w:rsidRPr="00DB111F" w:rsidRDefault="009577E0" w:rsidP="002B1B1E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58982E5" w14:textId="1D395D4D" w:rsidR="009577E0" w:rsidRPr="00154A5F" w:rsidRDefault="009577E0" w:rsidP="002B1B1E">
            <w:pPr>
              <w:spacing w:after="0" w:line="240" w:lineRule="auto"/>
            </w:pPr>
            <w:proofErr w:type="spellStart"/>
            <w:r w:rsidRPr="00B67CDE">
              <w:t>Ранс</w:t>
            </w:r>
            <w:proofErr w:type="spellEnd"/>
            <w:r w:rsidRPr="00B67CDE">
              <w:t xml:space="preserve"> Плюс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176F7106" w14:textId="5CE6CC52" w:rsidR="009577E0" w:rsidRPr="00154A5F" w:rsidRDefault="009577E0" w:rsidP="002B1B1E">
            <w:pPr>
              <w:spacing w:after="0" w:line="240" w:lineRule="auto"/>
            </w:pPr>
            <w:proofErr w:type="spellStart"/>
            <w:r w:rsidRPr="00B67CDE">
              <w:t>г.Бишкек</w:t>
            </w:r>
            <w:proofErr w:type="spellEnd"/>
            <w:r w:rsidRPr="00B67CDE">
              <w:t xml:space="preserve">, новостройка </w:t>
            </w:r>
            <w:proofErr w:type="spellStart"/>
            <w:r w:rsidRPr="00B67CDE">
              <w:t>Бакай</w:t>
            </w:r>
            <w:proofErr w:type="spellEnd"/>
            <w:r w:rsidRPr="00B67CDE">
              <w:t xml:space="preserve"> </w:t>
            </w:r>
            <w:proofErr w:type="spellStart"/>
            <w:r w:rsidRPr="00B67CDE">
              <w:t>Ата</w:t>
            </w:r>
            <w:proofErr w:type="spellEnd"/>
            <w:r w:rsidRPr="00B67CDE">
              <w:t xml:space="preserve">, </w:t>
            </w:r>
            <w:proofErr w:type="spellStart"/>
            <w:r w:rsidRPr="00B67CDE">
              <w:t>ул</w:t>
            </w:r>
            <w:proofErr w:type="spellEnd"/>
            <w:r w:rsidRPr="00B67CDE">
              <w:t xml:space="preserve"> Эр-</w:t>
            </w:r>
            <w:proofErr w:type="spellStart"/>
            <w:r w:rsidRPr="00B67CDE">
              <w:t>Табылды</w:t>
            </w:r>
            <w:proofErr w:type="spellEnd"/>
            <w:r w:rsidRPr="00B67CDE">
              <w:t>, д 53.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A0E3" w14:textId="77777777" w:rsidR="009577E0" w:rsidRPr="000313C7" w:rsidRDefault="009577E0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F6A9" w14:textId="77777777" w:rsidR="009577E0" w:rsidRPr="000313C7" w:rsidRDefault="009577E0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929534" w14:textId="77777777" w:rsidR="009577E0" w:rsidRPr="000313C7" w:rsidRDefault="009577E0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9D45" w14:textId="77777777" w:rsidR="009577E0" w:rsidRPr="000313C7" w:rsidRDefault="009577E0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0D02C2" w14:textId="2AC47436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9577E0" w:rsidRPr="000313C7" w14:paraId="4C9F09FF" w14:textId="77777777" w:rsidTr="009577E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FC5E3" w14:textId="77777777" w:rsidR="009577E0" w:rsidRPr="00DB111F" w:rsidRDefault="009577E0" w:rsidP="002B1B1E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9574125" w14:textId="67EEF957" w:rsidR="009577E0" w:rsidRPr="00B67CDE" w:rsidRDefault="009577E0" w:rsidP="002B1B1E">
            <w:pPr>
              <w:spacing w:after="0" w:line="240" w:lineRule="auto"/>
            </w:pPr>
            <w:r>
              <w:t>ГЦПБС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236B24AD" w14:textId="636502D5" w:rsidR="009577E0" w:rsidRPr="00B67CDE" w:rsidRDefault="009577E0" w:rsidP="002B1B1E">
            <w:pPr>
              <w:spacing w:after="0" w:line="240" w:lineRule="auto"/>
            </w:pPr>
            <w:proofErr w:type="spellStart"/>
            <w:r>
              <w:t>Г.Бишкек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BA9E" w14:textId="77777777" w:rsidR="009577E0" w:rsidRPr="000313C7" w:rsidRDefault="009577E0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1AF5" w14:textId="77777777" w:rsidR="009577E0" w:rsidRPr="000313C7" w:rsidRDefault="009577E0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C527DC" w14:textId="77777777" w:rsidR="009577E0" w:rsidRPr="000313C7" w:rsidRDefault="009577E0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EA54" w14:textId="77777777" w:rsidR="009577E0" w:rsidRPr="000313C7" w:rsidRDefault="009577E0" w:rsidP="002B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FC719B" w14:textId="3ACA0223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9577E0" w:rsidRPr="000313C7" w14:paraId="34462A96" w14:textId="77777777" w:rsidTr="009577E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6BCB9" w14:textId="77777777" w:rsidR="009577E0" w:rsidRPr="00DB111F" w:rsidRDefault="009577E0" w:rsidP="00BB7221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52EF75" w14:textId="20289D49" w:rsidR="009577E0" w:rsidRDefault="009577E0" w:rsidP="00BB7221">
            <w:pPr>
              <w:spacing w:after="0" w:line="240" w:lineRule="auto"/>
            </w:pPr>
            <w:r w:rsidRPr="001B2FE3">
              <w:t>НЦФ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25B924B6" w14:textId="5126C845" w:rsidR="009577E0" w:rsidRDefault="009577E0" w:rsidP="00BB7221">
            <w:pPr>
              <w:spacing w:after="0" w:line="240" w:lineRule="auto"/>
            </w:pPr>
            <w:proofErr w:type="spellStart"/>
            <w:r w:rsidRPr="001B2FE3">
              <w:t>г.Бишкек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1F5A" w14:textId="77777777" w:rsidR="009577E0" w:rsidRPr="000313C7" w:rsidRDefault="009577E0" w:rsidP="00BB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933E" w14:textId="77777777" w:rsidR="009577E0" w:rsidRPr="000313C7" w:rsidRDefault="009577E0" w:rsidP="00BB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D2794D" w14:textId="77777777" w:rsidR="009577E0" w:rsidRPr="000313C7" w:rsidRDefault="009577E0" w:rsidP="00BB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7FA0" w14:textId="77777777" w:rsidR="009577E0" w:rsidRPr="000313C7" w:rsidRDefault="009577E0" w:rsidP="00BB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FCFB6B" w14:textId="25D1C08D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9577E0" w:rsidRPr="000313C7" w14:paraId="1CBECFDB" w14:textId="77777777" w:rsidTr="009577E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C3D66" w14:textId="77777777" w:rsidR="009577E0" w:rsidRPr="00DB111F" w:rsidRDefault="009577E0" w:rsidP="00EC1524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CC526A" w14:textId="57DDD53C" w:rsidR="009577E0" w:rsidRDefault="009577E0" w:rsidP="00EC1524">
            <w:pPr>
              <w:spacing w:after="0" w:line="240" w:lineRule="auto"/>
            </w:pPr>
            <w:r w:rsidRPr="001B2FE3">
              <w:t>НОКП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E82769D" w14:textId="744A344A" w:rsidR="009577E0" w:rsidRDefault="009577E0" w:rsidP="00EC1524">
            <w:pPr>
              <w:spacing w:after="0" w:line="240" w:lineRule="auto"/>
            </w:pPr>
            <w:proofErr w:type="spellStart"/>
            <w:r w:rsidRPr="001B2FE3">
              <w:t>г.Бишкек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312A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E0B7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7098C2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20DF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F1D681" w14:textId="17836215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9577E0" w:rsidRPr="000313C7" w14:paraId="2B09E6A3" w14:textId="77777777" w:rsidTr="009577E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210B" w14:textId="77777777" w:rsidR="009577E0" w:rsidRPr="00DB111F" w:rsidRDefault="009577E0" w:rsidP="00EC1524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4566E26" w14:textId="5DC4DE63" w:rsidR="009577E0" w:rsidRDefault="009577E0" w:rsidP="00EC1524">
            <w:pPr>
              <w:spacing w:after="0" w:line="240" w:lineRule="auto"/>
            </w:pPr>
            <w:r w:rsidRPr="00F710ED">
              <w:t>РЦ “СПИД”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62CC88C3" w14:textId="64945E32" w:rsidR="009577E0" w:rsidRDefault="009577E0" w:rsidP="00EC1524">
            <w:pPr>
              <w:spacing w:after="0" w:line="240" w:lineRule="auto"/>
            </w:pPr>
            <w:proofErr w:type="spellStart"/>
            <w:r w:rsidRPr="00F710ED">
              <w:t>г.Бишкек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7C53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740A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6F16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6437577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8E1007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9577E0" w:rsidRPr="000313C7" w14:paraId="2D21D06B" w14:textId="77777777" w:rsidTr="009577E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D376" w14:textId="77777777" w:rsidR="009577E0" w:rsidRPr="00DB111F" w:rsidRDefault="009577E0" w:rsidP="00EC1524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BE3ED7" w14:textId="2AEE8306" w:rsidR="009577E0" w:rsidRDefault="009577E0" w:rsidP="00EC1524">
            <w:pPr>
              <w:spacing w:after="0" w:line="240" w:lineRule="auto"/>
            </w:pPr>
            <w:r w:rsidRPr="00F710ED">
              <w:t>РЦН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1E7DAA4E" w14:textId="1B25555F" w:rsidR="009577E0" w:rsidRDefault="009577E0" w:rsidP="00EC1524">
            <w:pPr>
              <w:spacing w:after="0" w:line="240" w:lineRule="auto"/>
            </w:pPr>
            <w:proofErr w:type="spellStart"/>
            <w:r w:rsidRPr="00F710ED">
              <w:t>г.Бишкек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30E6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DB19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0501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C2DD6AD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64B8" w14:textId="77777777" w:rsidR="009577E0" w:rsidRPr="000313C7" w:rsidRDefault="009577E0" w:rsidP="00EC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</w:tbl>
    <w:p w14:paraId="6605BBDA" w14:textId="77777777" w:rsidR="000313C7" w:rsidRPr="000313C7" w:rsidRDefault="000313C7" w:rsidP="000313C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</w:p>
    <w:p w14:paraId="132E2C40" w14:textId="77777777" w:rsidR="000313C7" w:rsidRPr="000313C7" w:rsidRDefault="000313C7" w:rsidP="000313C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  <w:bookmarkStart w:id="4" w:name="_GoBack"/>
      <w:bookmarkEnd w:id="4"/>
    </w:p>
    <w:p w14:paraId="62E097B3" w14:textId="1B0867BB" w:rsidR="000313C7" w:rsidRPr="000313C7" w:rsidRDefault="000313C7" w:rsidP="000313C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13C7">
        <w:rPr>
          <w:rFonts w:ascii="Times New Roman" w:eastAsia="Calibri" w:hAnsi="Times New Roman" w:cs="Times New Roman"/>
          <w:b/>
          <w:sz w:val="24"/>
          <w:szCs w:val="24"/>
        </w:rPr>
        <w:t>Координатор Сектора по надзору Комитета по борьбе с ВИЧ/СПИДом, ТБ и малярией</w:t>
      </w:r>
      <w:r w:rsidRPr="000313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313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313C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14:paraId="5D2888B0" w14:textId="5246EB54" w:rsidR="000313C7" w:rsidRPr="000313C7" w:rsidRDefault="000313C7" w:rsidP="000313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3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710BFE5" w14:textId="77777777" w:rsidR="000313C7" w:rsidRPr="000313C7" w:rsidRDefault="000313C7" w:rsidP="000313C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13C7">
        <w:rPr>
          <w:rFonts w:ascii="Times New Roman" w:eastAsia="Calibri" w:hAnsi="Times New Roman" w:cs="Times New Roman"/>
          <w:b/>
          <w:sz w:val="24"/>
          <w:szCs w:val="24"/>
        </w:rPr>
        <w:t xml:space="preserve">Согласовано: </w:t>
      </w:r>
    </w:p>
    <w:p w14:paraId="589EACFA" w14:textId="77777777" w:rsidR="000313C7" w:rsidRPr="000313C7" w:rsidRDefault="000313C7" w:rsidP="000313C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13C7">
        <w:rPr>
          <w:rFonts w:ascii="Times New Roman" w:eastAsia="Calibri" w:hAnsi="Times New Roman" w:cs="Times New Roman"/>
          <w:b/>
          <w:sz w:val="24"/>
          <w:szCs w:val="24"/>
        </w:rPr>
        <w:t>Исполнительный Секретарь</w:t>
      </w:r>
    </w:p>
    <w:p w14:paraId="00BECE01" w14:textId="4242AD87" w:rsidR="000313C7" w:rsidRPr="000313C7" w:rsidRDefault="000313C7" w:rsidP="000313C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13C7">
        <w:rPr>
          <w:rFonts w:ascii="Times New Roman" w:eastAsia="Calibri" w:hAnsi="Times New Roman" w:cs="Times New Roman"/>
          <w:b/>
          <w:sz w:val="24"/>
          <w:szCs w:val="24"/>
        </w:rPr>
        <w:t>Комитета по борьбе с ВИЧ/СПИДом, ТБ и малярии</w:t>
      </w:r>
      <w:r w:rsidR="00452A6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 w:rsidRPr="000313C7">
        <w:rPr>
          <w:rFonts w:ascii="Times New Roman" w:eastAsia="Calibri" w:hAnsi="Times New Roman" w:cs="Times New Roman"/>
          <w:b/>
          <w:sz w:val="24"/>
          <w:szCs w:val="24"/>
        </w:rPr>
        <w:t>Темиралиев Т.А.</w:t>
      </w:r>
    </w:p>
    <w:sectPr w:rsidR="000313C7" w:rsidRPr="000313C7" w:rsidSect="001438B7">
      <w:pgSz w:w="16838" w:h="11906" w:orient="landscape" w:code="9"/>
      <w:pgMar w:top="709" w:right="110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DCA"/>
    <w:multiLevelType w:val="hybridMultilevel"/>
    <w:tmpl w:val="735E51B2"/>
    <w:lvl w:ilvl="0" w:tplc="B1EA1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343D"/>
    <w:multiLevelType w:val="hybridMultilevel"/>
    <w:tmpl w:val="E636646E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657"/>
    <w:multiLevelType w:val="hybridMultilevel"/>
    <w:tmpl w:val="1CAC748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179F"/>
    <w:multiLevelType w:val="hybridMultilevel"/>
    <w:tmpl w:val="A7DE7F32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3BB9589D"/>
    <w:multiLevelType w:val="hybridMultilevel"/>
    <w:tmpl w:val="A12E02C6"/>
    <w:lvl w:ilvl="0" w:tplc="0440000F">
      <w:start w:val="1"/>
      <w:numFmt w:val="decimal"/>
      <w:lvlText w:val="%1."/>
      <w:lvlJc w:val="left"/>
      <w:pPr>
        <w:ind w:left="502" w:hanging="360"/>
      </w:pPr>
    </w:lvl>
    <w:lvl w:ilvl="1" w:tplc="04400019" w:tentative="1">
      <w:start w:val="1"/>
      <w:numFmt w:val="lowerLetter"/>
      <w:lvlText w:val="%2."/>
      <w:lvlJc w:val="left"/>
      <w:pPr>
        <w:ind w:left="1222" w:hanging="360"/>
      </w:pPr>
    </w:lvl>
    <w:lvl w:ilvl="2" w:tplc="0440001B" w:tentative="1">
      <w:start w:val="1"/>
      <w:numFmt w:val="lowerRoman"/>
      <w:lvlText w:val="%3."/>
      <w:lvlJc w:val="right"/>
      <w:pPr>
        <w:ind w:left="1942" w:hanging="180"/>
      </w:pPr>
    </w:lvl>
    <w:lvl w:ilvl="3" w:tplc="0440000F" w:tentative="1">
      <w:start w:val="1"/>
      <w:numFmt w:val="decimal"/>
      <w:lvlText w:val="%4."/>
      <w:lvlJc w:val="left"/>
      <w:pPr>
        <w:ind w:left="2662" w:hanging="360"/>
      </w:pPr>
    </w:lvl>
    <w:lvl w:ilvl="4" w:tplc="04400019" w:tentative="1">
      <w:start w:val="1"/>
      <w:numFmt w:val="lowerLetter"/>
      <w:lvlText w:val="%5."/>
      <w:lvlJc w:val="left"/>
      <w:pPr>
        <w:ind w:left="3382" w:hanging="360"/>
      </w:pPr>
    </w:lvl>
    <w:lvl w:ilvl="5" w:tplc="0440001B" w:tentative="1">
      <w:start w:val="1"/>
      <w:numFmt w:val="lowerRoman"/>
      <w:lvlText w:val="%6."/>
      <w:lvlJc w:val="right"/>
      <w:pPr>
        <w:ind w:left="4102" w:hanging="180"/>
      </w:pPr>
    </w:lvl>
    <w:lvl w:ilvl="6" w:tplc="0440000F" w:tentative="1">
      <w:start w:val="1"/>
      <w:numFmt w:val="decimal"/>
      <w:lvlText w:val="%7."/>
      <w:lvlJc w:val="left"/>
      <w:pPr>
        <w:ind w:left="4822" w:hanging="360"/>
      </w:pPr>
    </w:lvl>
    <w:lvl w:ilvl="7" w:tplc="04400019" w:tentative="1">
      <w:start w:val="1"/>
      <w:numFmt w:val="lowerLetter"/>
      <w:lvlText w:val="%8."/>
      <w:lvlJc w:val="left"/>
      <w:pPr>
        <w:ind w:left="5542" w:hanging="360"/>
      </w:pPr>
    </w:lvl>
    <w:lvl w:ilvl="8" w:tplc="044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234DB7"/>
    <w:multiLevelType w:val="hybridMultilevel"/>
    <w:tmpl w:val="F79CC5A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5C4A"/>
    <w:multiLevelType w:val="hybridMultilevel"/>
    <w:tmpl w:val="1D1A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3E7C"/>
    <w:multiLevelType w:val="hybridMultilevel"/>
    <w:tmpl w:val="95205FFE"/>
    <w:lvl w:ilvl="0" w:tplc="30963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0D75"/>
    <w:multiLevelType w:val="hybridMultilevel"/>
    <w:tmpl w:val="735E51B2"/>
    <w:lvl w:ilvl="0" w:tplc="B1EA1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068A4"/>
    <w:multiLevelType w:val="hybridMultilevel"/>
    <w:tmpl w:val="62F4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52"/>
    <w:rsid w:val="00014114"/>
    <w:rsid w:val="000313C7"/>
    <w:rsid w:val="000C1C58"/>
    <w:rsid w:val="00114BC6"/>
    <w:rsid w:val="00130753"/>
    <w:rsid w:val="001438B7"/>
    <w:rsid w:val="001E00D7"/>
    <w:rsid w:val="00204760"/>
    <w:rsid w:val="00251BFA"/>
    <w:rsid w:val="00282DD6"/>
    <w:rsid w:val="002B1B1E"/>
    <w:rsid w:val="00385D02"/>
    <w:rsid w:val="003B1B56"/>
    <w:rsid w:val="00452A6D"/>
    <w:rsid w:val="004538C4"/>
    <w:rsid w:val="00454308"/>
    <w:rsid w:val="00455AD1"/>
    <w:rsid w:val="00462E0A"/>
    <w:rsid w:val="00494964"/>
    <w:rsid w:val="004B10DE"/>
    <w:rsid w:val="004C54F6"/>
    <w:rsid w:val="004E26D4"/>
    <w:rsid w:val="00505CBB"/>
    <w:rsid w:val="00524AE4"/>
    <w:rsid w:val="0058704C"/>
    <w:rsid w:val="005E3D5E"/>
    <w:rsid w:val="005E6536"/>
    <w:rsid w:val="00616693"/>
    <w:rsid w:val="00684688"/>
    <w:rsid w:val="007034ED"/>
    <w:rsid w:val="00722152"/>
    <w:rsid w:val="00736D0B"/>
    <w:rsid w:val="007A7FB5"/>
    <w:rsid w:val="007E372A"/>
    <w:rsid w:val="00841E0F"/>
    <w:rsid w:val="008A4660"/>
    <w:rsid w:val="00917A43"/>
    <w:rsid w:val="00947C46"/>
    <w:rsid w:val="009577E0"/>
    <w:rsid w:val="00991121"/>
    <w:rsid w:val="009938AF"/>
    <w:rsid w:val="009A6D21"/>
    <w:rsid w:val="009A7C80"/>
    <w:rsid w:val="00A52F6B"/>
    <w:rsid w:val="00A7551E"/>
    <w:rsid w:val="00A80B39"/>
    <w:rsid w:val="00AA1804"/>
    <w:rsid w:val="00AA47D0"/>
    <w:rsid w:val="00AB7D87"/>
    <w:rsid w:val="00AF62DF"/>
    <w:rsid w:val="00AF633C"/>
    <w:rsid w:val="00B2331A"/>
    <w:rsid w:val="00B5427E"/>
    <w:rsid w:val="00BB7221"/>
    <w:rsid w:val="00BC647A"/>
    <w:rsid w:val="00C4560B"/>
    <w:rsid w:val="00CC3BFD"/>
    <w:rsid w:val="00D028A6"/>
    <w:rsid w:val="00D0449A"/>
    <w:rsid w:val="00D06BC7"/>
    <w:rsid w:val="00D47CE9"/>
    <w:rsid w:val="00D974A5"/>
    <w:rsid w:val="00DB111F"/>
    <w:rsid w:val="00DF11C2"/>
    <w:rsid w:val="00E72542"/>
    <w:rsid w:val="00EA4B34"/>
    <w:rsid w:val="00EC1524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A580"/>
  <w15:chartTrackingRefBased/>
  <w15:docId w15:val="{C1CC9798-17A9-429B-A58C-272D203B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Asus-rog</cp:lastModifiedBy>
  <cp:revision>5</cp:revision>
  <cp:lastPrinted>2021-11-05T07:36:00Z</cp:lastPrinted>
  <dcterms:created xsi:type="dcterms:W3CDTF">2021-11-01T02:27:00Z</dcterms:created>
  <dcterms:modified xsi:type="dcterms:W3CDTF">2021-11-05T10:27:00Z</dcterms:modified>
</cp:coreProperties>
</file>